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8A8" w:rsidRDefault="009528A8" w:rsidP="009528A8">
      <w:pPr>
        <w:jc w:val="center"/>
        <w:rPr>
          <w:b/>
          <w:bCs/>
          <w:sz w:val="28"/>
          <w:szCs w:val="28"/>
        </w:rPr>
      </w:pPr>
    </w:p>
    <w:p w:rsidR="009528A8" w:rsidRDefault="009528A8" w:rsidP="009528A8">
      <w:pPr>
        <w:jc w:val="center"/>
        <w:rPr>
          <w:b/>
          <w:bCs/>
          <w:sz w:val="28"/>
          <w:szCs w:val="28"/>
        </w:rPr>
      </w:pPr>
    </w:p>
    <w:p w:rsidR="009528A8" w:rsidRDefault="009528A8" w:rsidP="009528A8">
      <w:pPr>
        <w:jc w:val="center"/>
        <w:rPr>
          <w:b/>
          <w:bCs/>
          <w:sz w:val="28"/>
          <w:szCs w:val="28"/>
        </w:rPr>
      </w:pPr>
    </w:p>
    <w:p w:rsidR="009528A8" w:rsidRDefault="009528A8" w:rsidP="009528A8">
      <w:pPr>
        <w:jc w:val="center"/>
        <w:rPr>
          <w:b/>
          <w:bCs/>
          <w:sz w:val="28"/>
          <w:szCs w:val="28"/>
        </w:rPr>
      </w:pPr>
    </w:p>
    <w:p w:rsidR="009528A8" w:rsidRDefault="009528A8" w:rsidP="009528A8">
      <w:pPr>
        <w:jc w:val="center"/>
        <w:rPr>
          <w:b/>
          <w:bCs/>
          <w:sz w:val="28"/>
          <w:szCs w:val="28"/>
        </w:rPr>
      </w:pPr>
    </w:p>
    <w:p w:rsidR="009528A8" w:rsidRDefault="009528A8" w:rsidP="009528A8">
      <w:pPr>
        <w:jc w:val="center"/>
        <w:rPr>
          <w:b/>
          <w:bCs/>
          <w:sz w:val="28"/>
          <w:szCs w:val="28"/>
        </w:rPr>
      </w:pPr>
    </w:p>
    <w:p w:rsidR="009528A8" w:rsidRPr="0054720D" w:rsidRDefault="009528A8" w:rsidP="009528A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4720D">
        <w:rPr>
          <w:rFonts w:ascii="Times New Roman" w:hAnsi="Times New Roman" w:cs="Times New Roman"/>
          <w:bCs/>
          <w:sz w:val="28"/>
          <w:szCs w:val="28"/>
        </w:rPr>
        <w:t>Проме</w:t>
      </w:r>
      <w:r>
        <w:rPr>
          <w:rFonts w:ascii="Times New Roman" w:hAnsi="Times New Roman" w:cs="Times New Roman"/>
          <w:bCs/>
          <w:sz w:val="28"/>
          <w:szCs w:val="28"/>
        </w:rPr>
        <w:t xml:space="preserve">жуточная аттестация по </w:t>
      </w:r>
      <w:r w:rsidR="005E1419">
        <w:rPr>
          <w:rFonts w:ascii="Times New Roman" w:hAnsi="Times New Roman" w:cs="Times New Roman"/>
          <w:bCs/>
          <w:sz w:val="28"/>
          <w:szCs w:val="28"/>
        </w:rPr>
        <w:t>истории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073943">
        <w:rPr>
          <w:rFonts w:ascii="Times New Roman" w:hAnsi="Times New Roman" w:cs="Times New Roman"/>
          <w:bCs/>
          <w:sz w:val="28"/>
          <w:szCs w:val="28"/>
        </w:rPr>
        <w:t xml:space="preserve">10 </w:t>
      </w:r>
      <w:r w:rsidRPr="0054720D">
        <w:rPr>
          <w:rFonts w:ascii="Times New Roman" w:hAnsi="Times New Roman" w:cs="Times New Roman"/>
          <w:bCs/>
          <w:sz w:val="28"/>
          <w:szCs w:val="28"/>
        </w:rPr>
        <w:t xml:space="preserve">классе </w:t>
      </w:r>
    </w:p>
    <w:p w:rsidR="009528A8" w:rsidRPr="0054720D" w:rsidRDefault="009528A8" w:rsidP="00F0076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4720D">
        <w:rPr>
          <w:rFonts w:ascii="Times New Roman" w:hAnsi="Times New Roman" w:cs="Times New Roman"/>
          <w:bCs/>
          <w:sz w:val="28"/>
          <w:szCs w:val="28"/>
        </w:rPr>
        <w:t>со спецификатором, образцом тестовых заданий )</w:t>
      </w:r>
    </w:p>
    <w:p w:rsidR="009528A8" w:rsidRPr="0054720D" w:rsidRDefault="009528A8" w:rsidP="009528A8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528A8" w:rsidRPr="0054720D" w:rsidRDefault="009528A8" w:rsidP="009528A8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528A8" w:rsidRDefault="009528A8" w:rsidP="009528A8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Составлена: </w:t>
      </w:r>
      <w:r w:rsidR="00BE2AB9">
        <w:rPr>
          <w:rFonts w:ascii="Times New Roman" w:hAnsi="Times New Roman" w:cs="Times New Roman"/>
          <w:bCs/>
          <w:sz w:val="28"/>
          <w:szCs w:val="28"/>
        </w:rPr>
        <w:t xml:space="preserve">Морозовой М.А. </w:t>
      </w:r>
      <w:r>
        <w:rPr>
          <w:rFonts w:ascii="Times New Roman" w:hAnsi="Times New Roman" w:cs="Times New Roman"/>
          <w:bCs/>
          <w:sz w:val="28"/>
          <w:szCs w:val="28"/>
        </w:rPr>
        <w:t>учителем истор</w:t>
      </w:r>
      <w:r w:rsidRPr="0054720D">
        <w:rPr>
          <w:rFonts w:ascii="Times New Roman" w:hAnsi="Times New Roman" w:cs="Times New Roman"/>
          <w:bCs/>
          <w:sz w:val="28"/>
          <w:szCs w:val="28"/>
        </w:rPr>
        <w:t>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обществознания </w:t>
      </w:r>
    </w:p>
    <w:p w:rsidR="009528A8" w:rsidRPr="0054720D" w:rsidRDefault="009528A8" w:rsidP="009528A8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4720D">
        <w:rPr>
          <w:rFonts w:ascii="Times New Roman" w:hAnsi="Times New Roman" w:cs="Times New Roman"/>
          <w:bCs/>
          <w:sz w:val="28"/>
          <w:szCs w:val="28"/>
        </w:rPr>
        <w:t>М</w:t>
      </w:r>
      <w:r w:rsidR="00BE2AB9">
        <w:rPr>
          <w:rFonts w:ascii="Times New Roman" w:hAnsi="Times New Roman" w:cs="Times New Roman"/>
          <w:bCs/>
          <w:sz w:val="28"/>
          <w:szCs w:val="28"/>
        </w:rPr>
        <w:t>К</w:t>
      </w:r>
      <w:r w:rsidRPr="0054720D">
        <w:rPr>
          <w:rFonts w:ascii="Times New Roman" w:hAnsi="Times New Roman" w:cs="Times New Roman"/>
          <w:bCs/>
          <w:sz w:val="28"/>
          <w:szCs w:val="28"/>
        </w:rPr>
        <w:t>ОУ «СОШ</w:t>
      </w:r>
      <w:r w:rsidR="00BE2AB9">
        <w:rPr>
          <w:rFonts w:ascii="Times New Roman" w:hAnsi="Times New Roman" w:cs="Times New Roman"/>
          <w:bCs/>
          <w:sz w:val="28"/>
          <w:szCs w:val="28"/>
        </w:rPr>
        <w:t xml:space="preserve"> п.Ольга</w:t>
      </w:r>
      <w:r w:rsidRPr="0054720D">
        <w:rPr>
          <w:rFonts w:ascii="Times New Roman" w:hAnsi="Times New Roman" w:cs="Times New Roman"/>
          <w:bCs/>
          <w:sz w:val="28"/>
          <w:szCs w:val="28"/>
        </w:rPr>
        <w:t>»</w:t>
      </w:r>
    </w:p>
    <w:p w:rsidR="009528A8" w:rsidRPr="0054720D" w:rsidRDefault="009528A8" w:rsidP="009528A8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528A8" w:rsidRPr="0054720D" w:rsidRDefault="009528A8" w:rsidP="009528A8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528A8" w:rsidRPr="0054720D" w:rsidRDefault="009528A8" w:rsidP="009528A8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528A8" w:rsidRPr="0054720D" w:rsidRDefault="009528A8" w:rsidP="009528A8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528A8" w:rsidRPr="0054720D" w:rsidRDefault="009528A8" w:rsidP="009528A8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528A8" w:rsidRDefault="009528A8" w:rsidP="009528A8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528A8" w:rsidRPr="0054720D" w:rsidRDefault="009528A8" w:rsidP="009528A8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528A8" w:rsidRPr="0054720D" w:rsidRDefault="009528A8" w:rsidP="009528A8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528A8" w:rsidRPr="0054720D" w:rsidRDefault="009528A8" w:rsidP="009528A8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528A8" w:rsidRDefault="009528A8" w:rsidP="009528A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4720D">
        <w:rPr>
          <w:rFonts w:ascii="Times New Roman" w:hAnsi="Times New Roman" w:cs="Times New Roman"/>
          <w:bCs/>
          <w:sz w:val="28"/>
          <w:szCs w:val="28"/>
        </w:rPr>
        <w:t>20</w:t>
      </w:r>
      <w:bookmarkStart w:id="0" w:name="_GoBack"/>
      <w:bookmarkEnd w:id="0"/>
      <w:r w:rsidR="00BE2AB9">
        <w:rPr>
          <w:rFonts w:ascii="Times New Roman" w:hAnsi="Times New Roman" w:cs="Times New Roman"/>
          <w:bCs/>
          <w:sz w:val="28"/>
          <w:szCs w:val="28"/>
        </w:rPr>
        <w:t>20</w:t>
      </w:r>
      <w:r w:rsidRPr="0054720D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9528A8" w:rsidRPr="0054720D" w:rsidRDefault="009528A8" w:rsidP="009528A8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E2AB9" w:rsidRDefault="00BE2AB9" w:rsidP="009528A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AB9" w:rsidRDefault="00BE2AB9" w:rsidP="009528A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AB9" w:rsidRDefault="00BE2AB9" w:rsidP="009528A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AB9" w:rsidRDefault="00BE2AB9" w:rsidP="009528A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8A8" w:rsidRPr="00801471" w:rsidRDefault="009528A8" w:rsidP="009528A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471">
        <w:rPr>
          <w:rFonts w:ascii="Times New Roman" w:hAnsi="Times New Roman" w:cs="Times New Roman"/>
          <w:b/>
          <w:sz w:val="28"/>
          <w:szCs w:val="28"/>
        </w:rPr>
        <w:lastRenderedPageBreak/>
        <w:t>Спецификация</w:t>
      </w:r>
    </w:p>
    <w:p w:rsidR="009528A8" w:rsidRPr="00801471" w:rsidRDefault="009528A8" w:rsidP="009528A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471">
        <w:rPr>
          <w:rFonts w:ascii="Times New Roman" w:hAnsi="Times New Roman" w:cs="Times New Roman"/>
          <w:b/>
          <w:sz w:val="28"/>
          <w:szCs w:val="28"/>
        </w:rPr>
        <w:t xml:space="preserve">контрольно-измерительной работы по </w:t>
      </w:r>
      <w:r w:rsidR="005E1419" w:rsidRPr="00801471">
        <w:rPr>
          <w:rFonts w:ascii="Times New Roman" w:hAnsi="Times New Roman" w:cs="Times New Roman"/>
          <w:b/>
          <w:sz w:val="28"/>
          <w:szCs w:val="28"/>
        </w:rPr>
        <w:t xml:space="preserve">истории </w:t>
      </w:r>
      <w:r w:rsidR="00073943" w:rsidRPr="00801471">
        <w:rPr>
          <w:rFonts w:ascii="Times New Roman" w:hAnsi="Times New Roman" w:cs="Times New Roman"/>
          <w:b/>
          <w:sz w:val="28"/>
          <w:szCs w:val="28"/>
        </w:rPr>
        <w:t xml:space="preserve"> 10 </w:t>
      </w:r>
      <w:r w:rsidRPr="00801471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801471" w:rsidRDefault="00801471" w:rsidP="009528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1471" w:rsidRDefault="00801471" w:rsidP="009528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1471" w:rsidRDefault="00801471" w:rsidP="009528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28A8" w:rsidRPr="00801471" w:rsidRDefault="009528A8" w:rsidP="00952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1471">
        <w:rPr>
          <w:rFonts w:ascii="Times New Roman" w:hAnsi="Times New Roman" w:cs="Times New Roman"/>
          <w:b/>
          <w:sz w:val="28"/>
          <w:szCs w:val="28"/>
        </w:rPr>
        <w:t>Класс:</w:t>
      </w:r>
      <w:r w:rsidR="0049569D" w:rsidRPr="00801471">
        <w:rPr>
          <w:rFonts w:ascii="Times New Roman" w:hAnsi="Times New Roman" w:cs="Times New Roman"/>
          <w:sz w:val="28"/>
          <w:szCs w:val="28"/>
          <w:u w:val="single"/>
        </w:rPr>
        <w:t>10</w:t>
      </w:r>
    </w:p>
    <w:p w:rsidR="009528A8" w:rsidRPr="00801471" w:rsidRDefault="009528A8" w:rsidP="00952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1471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801471">
        <w:rPr>
          <w:rFonts w:ascii="Times New Roman" w:hAnsi="Times New Roman" w:cs="Times New Roman"/>
          <w:sz w:val="28"/>
          <w:szCs w:val="28"/>
        </w:rPr>
        <w:t xml:space="preserve">: </w:t>
      </w:r>
      <w:r w:rsidR="00221B19" w:rsidRPr="0080147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E2AB9" w:rsidRPr="00801471">
        <w:rPr>
          <w:rFonts w:ascii="Times New Roman" w:hAnsi="Times New Roman" w:cs="Times New Roman"/>
          <w:sz w:val="28"/>
          <w:szCs w:val="28"/>
          <w:u w:val="single"/>
        </w:rPr>
        <w:t>Морозова М.А.</w:t>
      </w:r>
    </w:p>
    <w:p w:rsidR="00221B19" w:rsidRPr="00801471" w:rsidRDefault="009528A8" w:rsidP="00221B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1471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Pr="00801471">
        <w:rPr>
          <w:rFonts w:ascii="Times New Roman" w:hAnsi="Times New Roman" w:cs="Times New Roman"/>
          <w:sz w:val="28"/>
          <w:szCs w:val="28"/>
        </w:rPr>
        <w:t xml:space="preserve">: </w:t>
      </w:r>
      <w:r w:rsidRPr="00801471">
        <w:rPr>
          <w:rFonts w:ascii="Times New Roman" w:hAnsi="Times New Roman" w:cs="Times New Roman"/>
          <w:sz w:val="28"/>
          <w:szCs w:val="28"/>
          <w:u w:val="single"/>
        </w:rPr>
        <w:t>тестирование</w:t>
      </w:r>
    </w:p>
    <w:p w:rsidR="00BE504E" w:rsidRPr="00801471" w:rsidRDefault="00BE504E" w:rsidP="00221B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28A8" w:rsidRPr="00801471" w:rsidRDefault="009528A8" w:rsidP="00221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471">
        <w:rPr>
          <w:rFonts w:ascii="Times New Roman" w:hAnsi="Times New Roman" w:cs="Times New Roman"/>
          <w:b/>
          <w:sz w:val="28"/>
          <w:szCs w:val="28"/>
        </w:rPr>
        <w:t>1.Назначение работы</w:t>
      </w:r>
      <w:r w:rsidRPr="00801471">
        <w:rPr>
          <w:rFonts w:ascii="Times New Roman" w:hAnsi="Times New Roman" w:cs="Times New Roman"/>
          <w:sz w:val="28"/>
          <w:szCs w:val="28"/>
        </w:rPr>
        <w:t xml:space="preserve"> – определение</w:t>
      </w:r>
      <w:r w:rsidR="0050567C" w:rsidRPr="00801471">
        <w:rPr>
          <w:rFonts w:ascii="Times New Roman" w:hAnsi="Times New Roman" w:cs="Times New Roman"/>
          <w:sz w:val="28"/>
          <w:szCs w:val="28"/>
        </w:rPr>
        <w:t xml:space="preserve"> уровня подготовки обучающихся </w:t>
      </w:r>
      <w:r w:rsidR="0049569D" w:rsidRPr="00801471">
        <w:rPr>
          <w:rFonts w:ascii="Times New Roman" w:hAnsi="Times New Roman" w:cs="Times New Roman"/>
          <w:sz w:val="28"/>
          <w:szCs w:val="28"/>
        </w:rPr>
        <w:t>10</w:t>
      </w:r>
      <w:r w:rsidRPr="00801471">
        <w:rPr>
          <w:rFonts w:ascii="Times New Roman" w:hAnsi="Times New Roman" w:cs="Times New Roman"/>
          <w:sz w:val="28"/>
          <w:szCs w:val="28"/>
        </w:rPr>
        <w:t xml:space="preserve"> классов </w:t>
      </w:r>
    </w:p>
    <w:p w:rsidR="00BE504E" w:rsidRPr="00801471" w:rsidRDefault="00BE504E" w:rsidP="00221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8A8" w:rsidRPr="00801471" w:rsidRDefault="009528A8" w:rsidP="009528A8">
      <w:pPr>
        <w:pStyle w:val="a4"/>
        <w:rPr>
          <w:rFonts w:ascii="Times New Roman" w:hAnsi="Times New Roman" w:cs="Times New Roman"/>
          <w:sz w:val="28"/>
          <w:szCs w:val="28"/>
        </w:rPr>
      </w:pPr>
      <w:r w:rsidRPr="00801471">
        <w:rPr>
          <w:rFonts w:ascii="Times New Roman" w:hAnsi="Times New Roman" w:cs="Times New Roman"/>
          <w:b/>
          <w:sz w:val="28"/>
          <w:szCs w:val="28"/>
        </w:rPr>
        <w:t>2.Документы, определяющие содержание итоговой работы:</w:t>
      </w:r>
    </w:p>
    <w:p w:rsidR="00221B19" w:rsidRPr="00801471" w:rsidRDefault="00221B19" w:rsidP="009E34E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01471">
        <w:rPr>
          <w:rFonts w:ascii="Times New Roman" w:eastAsia="Times New Roman" w:hAnsi="Times New Roman" w:cs="Times New Roman"/>
          <w:sz w:val="28"/>
          <w:szCs w:val="28"/>
        </w:rPr>
        <w:t xml:space="preserve">Содержание экзаменационной работы определяется </w:t>
      </w:r>
      <w:r w:rsidR="00BE2AB9" w:rsidRPr="00801471">
        <w:rPr>
          <w:rFonts w:ascii="Times New Roman" w:eastAsia="Times New Roman" w:hAnsi="Times New Roman" w:cs="Times New Roman"/>
          <w:sz w:val="28"/>
          <w:szCs w:val="28"/>
        </w:rPr>
        <w:t>основной образовательной программой среднего общего образования МКОУ «СОШ п.Ольга»</w:t>
      </w:r>
    </w:p>
    <w:p w:rsidR="00221B19" w:rsidRPr="00801471" w:rsidRDefault="00221B19" w:rsidP="009528A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528A8" w:rsidRPr="00801471" w:rsidRDefault="009528A8" w:rsidP="009528A8">
      <w:pPr>
        <w:pStyle w:val="a4"/>
        <w:rPr>
          <w:rFonts w:ascii="Times New Roman" w:hAnsi="Times New Roman" w:cs="Times New Roman"/>
          <w:sz w:val="28"/>
          <w:szCs w:val="28"/>
        </w:rPr>
      </w:pPr>
      <w:r w:rsidRPr="00801471">
        <w:rPr>
          <w:rFonts w:ascii="Times New Roman" w:hAnsi="Times New Roman" w:cs="Times New Roman"/>
          <w:b/>
          <w:sz w:val="28"/>
          <w:szCs w:val="28"/>
        </w:rPr>
        <w:t>3</w:t>
      </w:r>
      <w:r w:rsidRPr="00801471">
        <w:rPr>
          <w:rFonts w:ascii="Times New Roman" w:hAnsi="Times New Roman" w:cs="Times New Roman"/>
          <w:sz w:val="28"/>
          <w:szCs w:val="28"/>
        </w:rPr>
        <w:t>.</w:t>
      </w:r>
      <w:r w:rsidRPr="00801471">
        <w:rPr>
          <w:rFonts w:ascii="Times New Roman" w:hAnsi="Times New Roman" w:cs="Times New Roman"/>
          <w:b/>
          <w:sz w:val="28"/>
          <w:szCs w:val="28"/>
        </w:rPr>
        <w:t>Характеристика структуры и содержания  работы</w:t>
      </w:r>
    </w:p>
    <w:p w:rsidR="005E1419" w:rsidRPr="00801471" w:rsidRDefault="005E1419" w:rsidP="005E14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8014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Промежуточная аттестация (итоговый контроль)   по истории состоит из одной части    включающую задания   на определение последовательности расположения данных элементов,  на установление соответствия элементов, данных в нескольких информационных рядах,  на определение по указанным признакам и запись в виде понятий, знание терминов, на работу с иллюстрациями и исторической картой (схемой). </w:t>
      </w:r>
    </w:p>
    <w:p w:rsidR="005E1419" w:rsidRPr="00801471" w:rsidRDefault="005E1419" w:rsidP="005E14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01471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</w:p>
    <w:p w:rsidR="005E1419" w:rsidRPr="00801471" w:rsidRDefault="005E1419" w:rsidP="005E1419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8014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Каждый вариант диагностической работы состоит из одной части и включает в себя </w:t>
      </w:r>
      <w:r w:rsidR="00F178BC" w:rsidRPr="008014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8 </w:t>
      </w:r>
      <w:r w:rsidRPr="008014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заданий, базового и повышенного уровней сложности, с кратким ответом. В диагностической работе предложены следующие разновидности заданий с кратким ответом:</w:t>
      </w:r>
    </w:p>
    <w:p w:rsidR="005E1419" w:rsidRPr="00801471" w:rsidRDefault="005E1419" w:rsidP="005E1419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8014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– задания на выбор нескольких правильных ответов из предложенного перечня ответов;</w:t>
      </w:r>
    </w:p>
    <w:p w:rsidR="005E1419" w:rsidRPr="00801471" w:rsidRDefault="005E1419" w:rsidP="005E1419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8014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– задания на определение последовательности расположения данных элементов; – задания на установление соответствия элементов, данных в нескольких информационных рядах;</w:t>
      </w:r>
    </w:p>
    <w:p w:rsidR="005E1419" w:rsidRPr="00801471" w:rsidRDefault="005E1419" w:rsidP="005E1419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8014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– задания на определение по указанным признакам и запись в виде слова (словосочетания) термина, названия, имени, века, года и т.п..</w:t>
      </w:r>
    </w:p>
    <w:p w:rsidR="005E1419" w:rsidRPr="00801471" w:rsidRDefault="005E1419" w:rsidP="005E1419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80147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Ответ на задания дается соответствующей записью в виде цифры или последовательности цифр, записанных без пробелов и разделительных символов; слова или словосочетания (также записывается без пробелов и разделительных символов). </w:t>
      </w:r>
    </w:p>
    <w:p w:rsidR="00801471" w:rsidRDefault="00801471" w:rsidP="005E141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en-US"/>
        </w:rPr>
      </w:pPr>
    </w:p>
    <w:p w:rsidR="00801471" w:rsidRDefault="00801471" w:rsidP="005E141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en-US"/>
        </w:rPr>
      </w:pPr>
    </w:p>
    <w:p w:rsidR="00801471" w:rsidRDefault="00801471" w:rsidP="005E141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en-US"/>
        </w:rPr>
      </w:pPr>
    </w:p>
    <w:p w:rsidR="00801471" w:rsidRDefault="00801471" w:rsidP="005E141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en-US"/>
        </w:rPr>
      </w:pPr>
    </w:p>
    <w:p w:rsidR="00801471" w:rsidRDefault="00801471" w:rsidP="005E141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en-US"/>
        </w:rPr>
      </w:pPr>
    </w:p>
    <w:p w:rsidR="00801471" w:rsidRDefault="00801471" w:rsidP="005E141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en-US"/>
        </w:rPr>
      </w:pPr>
    </w:p>
    <w:p w:rsidR="00801471" w:rsidRDefault="00801471" w:rsidP="005E141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en-US"/>
        </w:rPr>
      </w:pPr>
    </w:p>
    <w:p w:rsidR="005E1419" w:rsidRPr="00801471" w:rsidRDefault="005E1419" w:rsidP="005E141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en-US"/>
        </w:rPr>
      </w:pPr>
      <w:r w:rsidRPr="0080147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en-US"/>
        </w:rPr>
        <w:t>Таблица 1. Распределение заданий по частям контрольной  работы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87"/>
        <w:gridCol w:w="2323"/>
        <w:gridCol w:w="2432"/>
        <w:gridCol w:w="2269"/>
      </w:tblGrid>
      <w:tr w:rsidR="005E1419" w:rsidRPr="00801471" w:rsidTr="00C32D0C">
        <w:tc>
          <w:tcPr>
            <w:tcW w:w="2399" w:type="dxa"/>
            <w:shd w:val="clear" w:color="auto" w:fill="auto"/>
          </w:tcPr>
          <w:p w:rsidR="005E1419" w:rsidRPr="00801471" w:rsidRDefault="005E1419" w:rsidP="005E1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01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Части работы</w:t>
            </w:r>
          </w:p>
        </w:tc>
        <w:tc>
          <w:tcPr>
            <w:tcW w:w="2457" w:type="dxa"/>
            <w:shd w:val="clear" w:color="auto" w:fill="auto"/>
          </w:tcPr>
          <w:p w:rsidR="005E1419" w:rsidRPr="00801471" w:rsidRDefault="005E1419" w:rsidP="005E1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01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Количество заданий</w:t>
            </w:r>
          </w:p>
        </w:tc>
        <w:tc>
          <w:tcPr>
            <w:tcW w:w="2504" w:type="dxa"/>
            <w:shd w:val="clear" w:color="auto" w:fill="auto"/>
          </w:tcPr>
          <w:p w:rsidR="005E1419" w:rsidRPr="00801471" w:rsidRDefault="005E1419" w:rsidP="005E1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01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Максимальный первичный балл</w:t>
            </w:r>
          </w:p>
        </w:tc>
        <w:tc>
          <w:tcPr>
            <w:tcW w:w="2472" w:type="dxa"/>
            <w:shd w:val="clear" w:color="auto" w:fill="auto"/>
          </w:tcPr>
          <w:p w:rsidR="005E1419" w:rsidRPr="00801471" w:rsidRDefault="005E1419" w:rsidP="005E1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01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Тип заданий</w:t>
            </w:r>
          </w:p>
        </w:tc>
      </w:tr>
      <w:tr w:rsidR="005E1419" w:rsidRPr="00801471" w:rsidTr="00C32D0C">
        <w:tc>
          <w:tcPr>
            <w:tcW w:w="2399" w:type="dxa"/>
            <w:shd w:val="clear" w:color="auto" w:fill="auto"/>
          </w:tcPr>
          <w:p w:rsidR="005E1419" w:rsidRPr="00801471" w:rsidRDefault="005E1419" w:rsidP="005E1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01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Часть 1</w:t>
            </w:r>
          </w:p>
        </w:tc>
        <w:tc>
          <w:tcPr>
            <w:tcW w:w="2457" w:type="dxa"/>
            <w:shd w:val="clear" w:color="auto" w:fill="auto"/>
          </w:tcPr>
          <w:p w:rsidR="005E1419" w:rsidRPr="00801471" w:rsidRDefault="00F178BC" w:rsidP="005E1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01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504" w:type="dxa"/>
            <w:shd w:val="clear" w:color="auto" w:fill="auto"/>
          </w:tcPr>
          <w:p w:rsidR="005E1419" w:rsidRPr="00801471" w:rsidRDefault="00F178BC" w:rsidP="005E1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01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2472" w:type="dxa"/>
            <w:shd w:val="clear" w:color="auto" w:fill="auto"/>
          </w:tcPr>
          <w:p w:rsidR="005E1419" w:rsidRPr="00801471" w:rsidRDefault="005E1419" w:rsidP="005E1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01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 кратким ответом и набора цифр</w:t>
            </w:r>
          </w:p>
        </w:tc>
      </w:tr>
      <w:tr w:rsidR="005E1419" w:rsidRPr="00801471" w:rsidTr="00C32D0C">
        <w:tc>
          <w:tcPr>
            <w:tcW w:w="2399" w:type="dxa"/>
            <w:shd w:val="clear" w:color="auto" w:fill="auto"/>
          </w:tcPr>
          <w:p w:rsidR="005E1419" w:rsidRPr="00801471" w:rsidRDefault="005E1419" w:rsidP="005E1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01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2457" w:type="dxa"/>
            <w:shd w:val="clear" w:color="auto" w:fill="auto"/>
          </w:tcPr>
          <w:p w:rsidR="005E1419" w:rsidRPr="00801471" w:rsidRDefault="00F178BC" w:rsidP="005E1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01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504" w:type="dxa"/>
            <w:shd w:val="clear" w:color="auto" w:fill="auto"/>
          </w:tcPr>
          <w:p w:rsidR="005E1419" w:rsidRPr="00801471" w:rsidRDefault="00F178BC" w:rsidP="005E1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01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2472" w:type="dxa"/>
            <w:shd w:val="clear" w:color="auto" w:fill="auto"/>
          </w:tcPr>
          <w:p w:rsidR="005E1419" w:rsidRPr="00801471" w:rsidRDefault="005E1419" w:rsidP="005E1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49569D" w:rsidRPr="00801471" w:rsidRDefault="0049569D" w:rsidP="004956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en-US"/>
        </w:rPr>
      </w:pPr>
    </w:p>
    <w:p w:rsidR="009528A8" w:rsidRPr="00801471" w:rsidRDefault="009528A8" w:rsidP="009528A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528A8" w:rsidRPr="00801471" w:rsidRDefault="009528A8" w:rsidP="009528A8">
      <w:pPr>
        <w:pStyle w:val="a4"/>
        <w:rPr>
          <w:rFonts w:ascii="Times New Roman" w:hAnsi="Times New Roman" w:cs="Times New Roman"/>
          <w:sz w:val="28"/>
          <w:szCs w:val="28"/>
        </w:rPr>
      </w:pPr>
      <w:r w:rsidRPr="00801471">
        <w:rPr>
          <w:rFonts w:ascii="Times New Roman" w:hAnsi="Times New Roman" w:cs="Times New Roman"/>
          <w:b/>
          <w:sz w:val="28"/>
          <w:szCs w:val="28"/>
        </w:rPr>
        <w:t>4</w:t>
      </w:r>
      <w:r w:rsidRPr="00801471">
        <w:rPr>
          <w:rFonts w:ascii="Times New Roman" w:hAnsi="Times New Roman" w:cs="Times New Roman"/>
          <w:sz w:val="28"/>
          <w:szCs w:val="28"/>
        </w:rPr>
        <w:t>.</w:t>
      </w:r>
      <w:r w:rsidRPr="00801471">
        <w:rPr>
          <w:rFonts w:ascii="Times New Roman" w:hAnsi="Times New Roman" w:cs="Times New Roman"/>
          <w:b/>
          <w:sz w:val="28"/>
          <w:szCs w:val="28"/>
        </w:rPr>
        <w:t>Продолжительность выполнения работы</w:t>
      </w:r>
      <w:r w:rsidRPr="00801471">
        <w:rPr>
          <w:rFonts w:ascii="Times New Roman" w:hAnsi="Times New Roman" w:cs="Times New Roman"/>
          <w:sz w:val="28"/>
          <w:szCs w:val="28"/>
        </w:rPr>
        <w:t xml:space="preserve"> 4</w:t>
      </w:r>
      <w:r w:rsidR="004A15CD" w:rsidRPr="00801471">
        <w:rPr>
          <w:rFonts w:ascii="Times New Roman" w:hAnsi="Times New Roman" w:cs="Times New Roman"/>
          <w:sz w:val="28"/>
          <w:szCs w:val="28"/>
        </w:rPr>
        <w:t>0</w:t>
      </w:r>
      <w:r w:rsidRPr="00801471">
        <w:rPr>
          <w:rFonts w:ascii="Times New Roman" w:hAnsi="Times New Roman" w:cs="Times New Roman"/>
          <w:sz w:val="28"/>
          <w:szCs w:val="28"/>
        </w:rPr>
        <w:t xml:space="preserve"> минут (без учета времени на организационную часть)</w:t>
      </w:r>
    </w:p>
    <w:p w:rsidR="00BE504E" w:rsidRPr="00801471" w:rsidRDefault="00BE504E" w:rsidP="009528A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0567C" w:rsidRPr="00801471" w:rsidRDefault="0050567C" w:rsidP="0050567C">
      <w:pPr>
        <w:pStyle w:val="Default"/>
        <w:rPr>
          <w:b/>
          <w:bCs/>
          <w:sz w:val="28"/>
          <w:szCs w:val="28"/>
        </w:rPr>
      </w:pPr>
      <w:r w:rsidRPr="00801471">
        <w:rPr>
          <w:b/>
          <w:sz w:val="28"/>
          <w:szCs w:val="28"/>
        </w:rPr>
        <w:t>5</w:t>
      </w:r>
      <w:r w:rsidR="009528A8" w:rsidRPr="00801471">
        <w:rPr>
          <w:sz w:val="28"/>
          <w:szCs w:val="28"/>
        </w:rPr>
        <w:t>.</w:t>
      </w:r>
      <w:r w:rsidRPr="00801471">
        <w:rPr>
          <w:b/>
          <w:bCs/>
          <w:sz w:val="28"/>
          <w:szCs w:val="28"/>
        </w:rPr>
        <w:t xml:space="preserve"> Система оценивания отде</w:t>
      </w:r>
      <w:r w:rsidR="009A5EF7" w:rsidRPr="00801471">
        <w:rPr>
          <w:b/>
          <w:bCs/>
          <w:sz w:val="28"/>
          <w:szCs w:val="28"/>
        </w:rPr>
        <w:t>льных заданий и работы в целом.</w:t>
      </w:r>
    </w:p>
    <w:p w:rsidR="005E1419" w:rsidRPr="00801471" w:rsidRDefault="005E1419" w:rsidP="009536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1471">
        <w:rPr>
          <w:rFonts w:ascii="Times New Roman" w:eastAsia="Times New Roman" w:hAnsi="Times New Roman" w:cs="Times New Roman"/>
          <w:sz w:val="28"/>
          <w:szCs w:val="28"/>
        </w:rPr>
        <w:t>Задание с кратким ответом</w:t>
      </w:r>
      <w:r w:rsidR="00F178BC" w:rsidRPr="00801471">
        <w:rPr>
          <w:rFonts w:ascii="Times New Roman" w:eastAsia="Times New Roman" w:hAnsi="Times New Roman" w:cs="Times New Roman"/>
          <w:sz w:val="28"/>
          <w:szCs w:val="28"/>
        </w:rPr>
        <w:t xml:space="preserve"> (1,3,4) </w:t>
      </w:r>
      <w:r w:rsidRPr="00801471">
        <w:rPr>
          <w:rFonts w:ascii="Times New Roman" w:eastAsia="Times New Roman" w:hAnsi="Times New Roman" w:cs="Times New Roman"/>
          <w:sz w:val="28"/>
          <w:szCs w:val="28"/>
        </w:rPr>
        <w:t xml:space="preserve"> считается выполненным верно, если правильно указаны цифра или последовательность цифр, требуемое слово (словосочетание). Полный</w:t>
      </w:r>
      <w:r w:rsidR="00F178BC" w:rsidRPr="00801471">
        <w:rPr>
          <w:rFonts w:ascii="Times New Roman" w:eastAsia="Times New Roman" w:hAnsi="Times New Roman" w:cs="Times New Roman"/>
          <w:sz w:val="28"/>
          <w:szCs w:val="28"/>
        </w:rPr>
        <w:t xml:space="preserve"> правильный ответ на задания (2,5,7) </w:t>
      </w:r>
      <w:r w:rsidRPr="00801471">
        <w:rPr>
          <w:rFonts w:ascii="Times New Roman" w:eastAsia="Times New Roman" w:hAnsi="Times New Roman" w:cs="Times New Roman"/>
          <w:sz w:val="28"/>
          <w:szCs w:val="28"/>
        </w:rPr>
        <w:t xml:space="preserve">оценивается </w:t>
      </w:r>
      <w:r w:rsidR="00F178BC" w:rsidRPr="0080147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01471">
        <w:rPr>
          <w:rFonts w:ascii="Times New Roman" w:eastAsia="Times New Roman" w:hAnsi="Times New Roman" w:cs="Times New Roman"/>
          <w:sz w:val="28"/>
          <w:szCs w:val="28"/>
        </w:rPr>
        <w:t xml:space="preserve"> баллами</w:t>
      </w:r>
      <w:r w:rsidR="00F178BC" w:rsidRPr="00801471">
        <w:rPr>
          <w:rFonts w:ascii="Times New Roman" w:eastAsia="Times New Roman" w:hAnsi="Times New Roman" w:cs="Times New Roman"/>
          <w:sz w:val="28"/>
          <w:szCs w:val="28"/>
        </w:rPr>
        <w:t xml:space="preserve"> (1 балл за каждое соответствие</w:t>
      </w:r>
      <w:r w:rsidR="00D01AD3" w:rsidRPr="00801471">
        <w:rPr>
          <w:rFonts w:ascii="Times New Roman" w:eastAsia="Times New Roman" w:hAnsi="Times New Roman" w:cs="Times New Roman"/>
          <w:sz w:val="28"/>
          <w:szCs w:val="28"/>
        </w:rPr>
        <w:t>. Задание №8 оценивается в 3 балла, по 1 баллу за каждую верно построенную цепочку.</w:t>
      </w:r>
    </w:p>
    <w:p w:rsidR="005901A1" w:rsidRPr="00801471" w:rsidRDefault="0050567C" w:rsidP="005056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1471">
        <w:rPr>
          <w:rFonts w:ascii="Times New Roman" w:hAnsi="Times New Roman" w:cs="Times New Roman"/>
          <w:b/>
          <w:sz w:val="28"/>
          <w:szCs w:val="28"/>
        </w:rPr>
        <w:t>Максимальный первичный балл за выполнение всей работы – 21.</w:t>
      </w:r>
    </w:p>
    <w:p w:rsidR="00BE504E" w:rsidRPr="00801471" w:rsidRDefault="00BE504E" w:rsidP="005056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0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09"/>
        <w:gridCol w:w="1843"/>
        <w:gridCol w:w="1985"/>
        <w:gridCol w:w="1984"/>
        <w:gridCol w:w="1985"/>
      </w:tblGrid>
      <w:tr w:rsidR="009A5EF7" w:rsidRPr="00801471" w:rsidTr="00221B19"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EF7" w:rsidRPr="00801471" w:rsidRDefault="009A5EF7" w:rsidP="00221B19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14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EF7" w:rsidRPr="00801471" w:rsidRDefault="009A5EF7" w:rsidP="00221B19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14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EF7" w:rsidRPr="00801471" w:rsidRDefault="009A5EF7" w:rsidP="00221B19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14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EF7" w:rsidRPr="00801471" w:rsidRDefault="009A5EF7" w:rsidP="00221B19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14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EF7" w:rsidRPr="00801471" w:rsidRDefault="009A5EF7" w:rsidP="00221B19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14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«5»</w:t>
            </w:r>
          </w:p>
        </w:tc>
      </w:tr>
      <w:tr w:rsidR="009A5EF7" w:rsidRPr="00801471" w:rsidTr="00221B19"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EF7" w:rsidRPr="00801471" w:rsidRDefault="009A5EF7" w:rsidP="00221B19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14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Баллы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EF7" w:rsidRPr="00801471" w:rsidRDefault="009A5EF7" w:rsidP="00221B19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14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0-8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EF7" w:rsidRPr="00801471" w:rsidRDefault="009A5EF7" w:rsidP="00221B19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14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9-12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EF7" w:rsidRPr="00801471" w:rsidRDefault="009A5EF7" w:rsidP="00221B19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14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13-17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EF7" w:rsidRPr="00801471" w:rsidRDefault="009A5EF7" w:rsidP="00221B19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14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18-21</w:t>
            </w:r>
          </w:p>
        </w:tc>
      </w:tr>
      <w:tr w:rsidR="009A5EF7" w:rsidRPr="00801471" w:rsidTr="00221B19"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EF7" w:rsidRPr="00801471" w:rsidRDefault="009A5EF7" w:rsidP="00221B19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14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процентном отношении (%)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EF7" w:rsidRPr="00801471" w:rsidRDefault="004A7E17" w:rsidP="004A7E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14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0-40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EF7" w:rsidRPr="00801471" w:rsidRDefault="009A5EF7" w:rsidP="004A7E17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14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A7E17" w:rsidRPr="008014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1-60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EF7" w:rsidRPr="00801471" w:rsidRDefault="009A5EF7" w:rsidP="00221B19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14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61-80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EF7" w:rsidRPr="00801471" w:rsidRDefault="009A5EF7" w:rsidP="004A7E17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14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4A7E17" w:rsidRPr="008014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8014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-100</w:t>
            </w:r>
          </w:p>
        </w:tc>
      </w:tr>
    </w:tbl>
    <w:p w:rsidR="0050567C" w:rsidRPr="00801471" w:rsidRDefault="0050567C" w:rsidP="00D76C6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53617" w:rsidRPr="00801471" w:rsidRDefault="00953617" w:rsidP="009536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22FC" w:rsidRPr="00801471" w:rsidRDefault="005901A1" w:rsidP="00E564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1471">
        <w:rPr>
          <w:rFonts w:ascii="Times New Roman" w:hAnsi="Times New Roman" w:cs="Times New Roman"/>
          <w:b/>
          <w:sz w:val="28"/>
          <w:szCs w:val="28"/>
        </w:rPr>
        <w:t>6</w:t>
      </w:r>
      <w:r w:rsidR="009528A8" w:rsidRPr="00801471">
        <w:rPr>
          <w:rFonts w:ascii="Times New Roman" w:hAnsi="Times New Roman" w:cs="Times New Roman"/>
          <w:b/>
          <w:sz w:val="28"/>
          <w:szCs w:val="28"/>
        </w:rPr>
        <w:t>. Инструк</w:t>
      </w:r>
      <w:r w:rsidR="00E56456" w:rsidRPr="00801471">
        <w:rPr>
          <w:rFonts w:ascii="Times New Roman" w:hAnsi="Times New Roman" w:cs="Times New Roman"/>
          <w:b/>
          <w:sz w:val="28"/>
          <w:szCs w:val="28"/>
        </w:rPr>
        <w:t xml:space="preserve">ция по проверке работ учащихся </w:t>
      </w:r>
    </w:p>
    <w:tbl>
      <w:tblPr>
        <w:tblStyle w:val="3"/>
        <w:tblW w:w="0" w:type="auto"/>
        <w:tblLook w:val="01E0"/>
      </w:tblPr>
      <w:tblGrid>
        <w:gridCol w:w="1908"/>
        <w:gridCol w:w="7663"/>
      </w:tblGrid>
      <w:tr w:rsidR="00E56456" w:rsidRPr="00801471" w:rsidTr="00091711">
        <w:tc>
          <w:tcPr>
            <w:tcW w:w="1908" w:type="dxa"/>
          </w:tcPr>
          <w:p w:rsidR="00E56456" w:rsidRPr="00801471" w:rsidRDefault="00E56456" w:rsidP="00E56456">
            <w:pPr>
              <w:rPr>
                <w:rFonts w:eastAsia="Times New Roman"/>
                <w:b/>
                <w:sz w:val="28"/>
                <w:szCs w:val="28"/>
              </w:rPr>
            </w:pPr>
            <w:r w:rsidRPr="00801471">
              <w:rPr>
                <w:rFonts w:eastAsia="Times New Roman"/>
                <w:b/>
                <w:sz w:val="28"/>
                <w:szCs w:val="28"/>
              </w:rPr>
              <w:t>№ задания</w:t>
            </w:r>
          </w:p>
        </w:tc>
        <w:tc>
          <w:tcPr>
            <w:tcW w:w="7663" w:type="dxa"/>
          </w:tcPr>
          <w:p w:rsidR="00E56456" w:rsidRPr="00801471" w:rsidRDefault="00E56456" w:rsidP="00E56456">
            <w:pPr>
              <w:rPr>
                <w:rFonts w:eastAsia="Times New Roman"/>
                <w:sz w:val="28"/>
                <w:szCs w:val="28"/>
              </w:rPr>
            </w:pPr>
            <w:r w:rsidRPr="00801471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Ответы</w:t>
            </w:r>
          </w:p>
        </w:tc>
      </w:tr>
      <w:tr w:rsidR="00E56456" w:rsidRPr="00801471" w:rsidTr="00091711">
        <w:tc>
          <w:tcPr>
            <w:tcW w:w="1908" w:type="dxa"/>
          </w:tcPr>
          <w:p w:rsidR="00E56456" w:rsidRPr="00801471" w:rsidRDefault="00E56456" w:rsidP="00E5645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1471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7663" w:type="dxa"/>
          </w:tcPr>
          <w:p w:rsidR="00E56456" w:rsidRPr="00801471" w:rsidRDefault="00E56456" w:rsidP="00E5645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1471">
              <w:rPr>
                <w:rFonts w:eastAsia="Times New Roman"/>
                <w:sz w:val="28"/>
                <w:szCs w:val="28"/>
              </w:rPr>
              <w:t>312</w:t>
            </w:r>
          </w:p>
        </w:tc>
      </w:tr>
      <w:tr w:rsidR="00E56456" w:rsidRPr="00801471" w:rsidTr="00091711">
        <w:tc>
          <w:tcPr>
            <w:tcW w:w="1908" w:type="dxa"/>
          </w:tcPr>
          <w:p w:rsidR="00E56456" w:rsidRPr="00801471" w:rsidRDefault="00E56456" w:rsidP="00E5645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1471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7663" w:type="dxa"/>
          </w:tcPr>
          <w:p w:rsidR="00E56456" w:rsidRPr="00801471" w:rsidRDefault="00E56456" w:rsidP="00E5645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1471">
              <w:rPr>
                <w:rFonts w:eastAsia="Times New Roman"/>
                <w:sz w:val="28"/>
                <w:szCs w:val="28"/>
              </w:rPr>
              <w:t>4621</w:t>
            </w:r>
          </w:p>
        </w:tc>
      </w:tr>
      <w:tr w:rsidR="00E56456" w:rsidRPr="00801471" w:rsidTr="00091711">
        <w:tc>
          <w:tcPr>
            <w:tcW w:w="1908" w:type="dxa"/>
          </w:tcPr>
          <w:p w:rsidR="00E56456" w:rsidRPr="00801471" w:rsidRDefault="00E56456" w:rsidP="00E5645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1471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7663" w:type="dxa"/>
          </w:tcPr>
          <w:p w:rsidR="00E56456" w:rsidRPr="00801471" w:rsidRDefault="00E56456" w:rsidP="00E5645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1471">
              <w:rPr>
                <w:rFonts w:eastAsia="Times New Roman"/>
                <w:sz w:val="28"/>
                <w:szCs w:val="28"/>
              </w:rPr>
              <w:t>46</w:t>
            </w:r>
          </w:p>
        </w:tc>
      </w:tr>
      <w:tr w:rsidR="00E56456" w:rsidRPr="00801471" w:rsidTr="00091711">
        <w:tc>
          <w:tcPr>
            <w:tcW w:w="1908" w:type="dxa"/>
          </w:tcPr>
          <w:p w:rsidR="00E56456" w:rsidRPr="00801471" w:rsidRDefault="00E56456" w:rsidP="00E5645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1471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7663" w:type="dxa"/>
          </w:tcPr>
          <w:p w:rsidR="00E56456" w:rsidRPr="00801471" w:rsidRDefault="00E56456" w:rsidP="00E5645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1471">
              <w:rPr>
                <w:rFonts w:eastAsia="Times New Roman"/>
                <w:sz w:val="28"/>
                <w:szCs w:val="28"/>
              </w:rPr>
              <w:t>местничество</w:t>
            </w:r>
          </w:p>
        </w:tc>
      </w:tr>
      <w:tr w:rsidR="00E56456" w:rsidRPr="00801471" w:rsidTr="00091711">
        <w:tc>
          <w:tcPr>
            <w:tcW w:w="1908" w:type="dxa"/>
          </w:tcPr>
          <w:p w:rsidR="00E56456" w:rsidRPr="00801471" w:rsidRDefault="00E56456" w:rsidP="00E5645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1471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7663" w:type="dxa"/>
          </w:tcPr>
          <w:p w:rsidR="00E56456" w:rsidRPr="00801471" w:rsidRDefault="00E56456" w:rsidP="00E5645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1471">
              <w:rPr>
                <w:rFonts w:eastAsia="Times New Roman"/>
                <w:sz w:val="28"/>
                <w:szCs w:val="28"/>
              </w:rPr>
              <w:t>2415</w:t>
            </w:r>
          </w:p>
        </w:tc>
      </w:tr>
      <w:tr w:rsidR="00E56456" w:rsidRPr="00801471" w:rsidTr="00091711">
        <w:tc>
          <w:tcPr>
            <w:tcW w:w="1908" w:type="dxa"/>
          </w:tcPr>
          <w:p w:rsidR="00E56456" w:rsidRPr="00801471" w:rsidRDefault="00F178BC" w:rsidP="00E5645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1471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7663" w:type="dxa"/>
          </w:tcPr>
          <w:p w:rsidR="00E56456" w:rsidRPr="00801471" w:rsidRDefault="00E56456" w:rsidP="00E5645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1471">
              <w:rPr>
                <w:rFonts w:eastAsia="Times New Roman"/>
                <w:sz w:val="28"/>
                <w:szCs w:val="28"/>
              </w:rPr>
              <w:t>236</w:t>
            </w:r>
          </w:p>
        </w:tc>
      </w:tr>
      <w:tr w:rsidR="00E56456" w:rsidRPr="00801471" w:rsidTr="00091711">
        <w:tc>
          <w:tcPr>
            <w:tcW w:w="1908" w:type="dxa"/>
          </w:tcPr>
          <w:p w:rsidR="00E56456" w:rsidRPr="00801471" w:rsidRDefault="00F178BC" w:rsidP="00E5645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1471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7663" w:type="dxa"/>
          </w:tcPr>
          <w:p w:rsidR="00E56456" w:rsidRPr="00801471" w:rsidRDefault="00E56456" w:rsidP="00E5645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1471">
              <w:rPr>
                <w:rFonts w:eastAsia="Times New Roman"/>
                <w:sz w:val="28"/>
                <w:szCs w:val="28"/>
              </w:rPr>
              <w:t>2461</w:t>
            </w:r>
          </w:p>
        </w:tc>
      </w:tr>
      <w:tr w:rsidR="00E56456" w:rsidRPr="00801471" w:rsidTr="00091711">
        <w:tc>
          <w:tcPr>
            <w:tcW w:w="1908" w:type="dxa"/>
          </w:tcPr>
          <w:p w:rsidR="00E56456" w:rsidRPr="00801471" w:rsidRDefault="00F178BC" w:rsidP="00E5645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1471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7663" w:type="dxa"/>
          </w:tcPr>
          <w:p w:rsidR="00E56456" w:rsidRPr="00801471" w:rsidRDefault="00E56456" w:rsidP="00E5645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1471">
              <w:rPr>
                <w:rFonts w:eastAsia="Times New Roman"/>
                <w:sz w:val="28"/>
                <w:szCs w:val="28"/>
              </w:rPr>
              <w:t>216954</w:t>
            </w:r>
          </w:p>
        </w:tc>
      </w:tr>
    </w:tbl>
    <w:p w:rsidR="00801471" w:rsidRDefault="00801471" w:rsidP="00C32D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2D0C" w:rsidRPr="00801471" w:rsidRDefault="00C32D0C" w:rsidP="00C32D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147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 вариант</w:t>
      </w:r>
    </w:p>
    <w:p w:rsidR="00C32D0C" w:rsidRPr="00801471" w:rsidRDefault="00C32D0C" w:rsidP="00C32D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22" w:type="dxa"/>
        <w:tblLayout w:type="fixed"/>
        <w:tblLook w:val="0000"/>
      </w:tblPr>
      <w:tblGrid>
        <w:gridCol w:w="9322"/>
      </w:tblGrid>
      <w:tr w:rsidR="00C32D0C" w:rsidRPr="00801471" w:rsidTr="00C32D0C">
        <w:trPr>
          <w:trHeight w:val="665"/>
        </w:trPr>
        <w:tc>
          <w:tcPr>
            <w:tcW w:w="9322" w:type="dxa"/>
          </w:tcPr>
          <w:p w:rsidR="00C32D0C" w:rsidRPr="00801471" w:rsidRDefault="00C32D0C" w:rsidP="00C3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4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</w:t>
            </w:r>
            <w:r w:rsidRPr="008014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.Расположите в хронологической последовательности исторические события. Запишите цифры, которыми обозначены исторические события, в правильной последовательности в таблицу. </w:t>
            </w:r>
          </w:p>
          <w:p w:rsidR="00C32D0C" w:rsidRPr="00801471" w:rsidRDefault="00C32D0C" w:rsidP="00C3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2D0C" w:rsidRPr="00801471" w:rsidRDefault="00C32D0C" w:rsidP="00C3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4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1) Невская битва </w:t>
            </w:r>
          </w:p>
          <w:p w:rsidR="00C32D0C" w:rsidRPr="00801471" w:rsidRDefault="00C32D0C" w:rsidP="00C3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471">
              <w:rPr>
                <w:rFonts w:ascii="Times New Roman" w:eastAsia="Times New Roman" w:hAnsi="Times New Roman" w:cs="Times New Roman"/>
                <w:sz w:val="28"/>
                <w:szCs w:val="28"/>
              </w:rPr>
              <w:t>2) Битва на реке Воже</w:t>
            </w:r>
          </w:p>
          <w:p w:rsidR="00C32D0C" w:rsidRPr="00801471" w:rsidRDefault="00C32D0C" w:rsidP="00C3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471">
              <w:rPr>
                <w:rFonts w:ascii="Times New Roman" w:eastAsia="Times New Roman" w:hAnsi="Times New Roman" w:cs="Times New Roman"/>
                <w:sz w:val="28"/>
                <w:szCs w:val="28"/>
              </w:rPr>
              <w:t>3) Крещение Руси</w:t>
            </w:r>
          </w:p>
        </w:tc>
      </w:tr>
      <w:tr w:rsidR="00C32D0C" w:rsidRPr="00801471" w:rsidTr="00C32D0C">
        <w:trPr>
          <w:trHeight w:val="80"/>
        </w:trPr>
        <w:tc>
          <w:tcPr>
            <w:tcW w:w="9322" w:type="dxa"/>
          </w:tcPr>
          <w:p w:rsidR="00C32D0C" w:rsidRPr="00801471" w:rsidRDefault="00C32D0C" w:rsidP="00C3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2D0C" w:rsidRPr="00801471" w:rsidTr="00C32D0C">
        <w:trPr>
          <w:trHeight w:val="80"/>
        </w:trPr>
        <w:tc>
          <w:tcPr>
            <w:tcW w:w="9322" w:type="dxa"/>
          </w:tcPr>
          <w:p w:rsidR="00C32D0C" w:rsidRPr="00801471" w:rsidRDefault="00C32D0C" w:rsidP="00C3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32D0C" w:rsidRPr="00801471" w:rsidRDefault="00C32D0C" w:rsidP="00C32D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219"/>
        <w:gridCol w:w="3752"/>
        <w:gridCol w:w="1390"/>
      </w:tblGrid>
      <w:tr w:rsidR="00C32D0C" w:rsidRPr="00801471" w:rsidTr="00C32D0C">
        <w:trPr>
          <w:trHeight w:val="76"/>
        </w:trPr>
        <w:tc>
          <w:tcPr>
            <w:tcW w:w="93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2D0C" w:rsidRPr="00801471" w:rsidRDefault="00C32D0C" w:rsidP="00C3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4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2.Установите соответствие между событиями и годами: к каждой позиции первого столбца подберите соответствующую позицию из второго столбца  </w:t>
            </w:r>
          </w:p>
          <w:p w:rsidR="00C32D0C" w:rsidRPr="00801471" w:rsidRDefault="00C32D0C" w:rsidP="00C3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2D0C" w:rsidRPr="00801471" w:rsidRDefault="00C32D0C" w:rsidP="00C3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2D0C" w:rsidRPr="00801471" w:rsidRDefault="00C32D0C" w:rsidP="00C3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14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События                                        Годы</w:t>
            </w:r>
          </w:p>
        </w:tc>
      </w:tr>
      <w:tr w:rsidR="00C32D0C" w:rsidRPr="00801471" w:rsidTr="00C32D0C">
        <w:tblPrEx>
          <w:tblCellMar>
            <w:left w:w="0" w:type="dxa"/>
            <w:right w:w="0" w:type="dxa"/>
          </w:tblCellMar>
        </w:tblPrEx>
        <w:trPr>
          <w:gridAfter w:val="1"/>
          <w:wAfter w:w="1282" w:type="dxa"/>
          <w:trHeight w:val="632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C32D0C" w:rsidRPr="00801471" w:rsidRDefault="00C32D0C" w:rsidP="00C3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4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А) Северная война </w:t>
            </w:r>
          </w:p>
          <w:p w:rsidR="00C32D0C" w:rsidRPr="00801471" w:rsidRDefault="00C32D0C" w:rsidP="00C3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4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Б) циркуляр о кухаркиных детях </w:t>
            </w:r>
          </w:p>
          <w:p w:rsidR="00C32D0C" w:rsidRPr="00801471" w:rsidRDefault="00C32D0C" w:rsidP="00C3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4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В) Переяславская Рада </w:t>
            </w:r>
          </w:p>
          <w:p w:rsidR="00C32D0C" w:rsidRPr="00801471" w:rsidRDefault="00C32D0C" w:rsidP="00C3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4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Г) Невская битва 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C32D0C" w:rsidRPr="00801471" w:rsidRDefault="00C32D0C" w:rsidP="00C3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4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1) </w:t>
            </w:r>
            <w:smartTag w:uri="urn:schemas-microsoft-com:office:smarttags" w:element="metricconverter">
              <w:smartTagPr>
                <w:attr w:name="ProductID" w:val="1240 г"/>
              </w:smartTagPr>
              <w:r w:rsidRPr="00801471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1240 г</w:t>
              </w:r>
            </w:smartTag>
            <w:r w:rsidRPr="008014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C32D0C" w:rsidRPr="00801471" w:rsidRDefault="00C32D0C" w:rsidP="00C3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4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2) </w:t>
            </w:r>
            <w:smartTag w:uri="urn:schemas-microsoft-com:office:smarttags" w:element="metricconverter">
              <w:smartTagPr>
                <w:attr w:name="ProductID" w:val="1654 г"/>
              </w:smartTagPr>
              <w:r w:rsidRPr="00801471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1654 г</w:t>
              </w:r>
            </w:smartTag>
            <w:r w:rsidRPr="008014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C32D0C" w:rsidRPr="00801471" w:rsidRDefault="00C32D0C" w:rsidP="00C3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4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3) </w:t>
            </w:r>
            <w:smartTag w:uri="urn:schemas-microsoft-com:office:smarttags" w:element="metricconverter">
              <w:smartTagPr>
                <w:attr w:name="ProductID" w:val="1380 г"/>
              </w:smartTagPr>
              <w:r w:rsidRPr="00801471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1380 г</w:t>
              </w:r>
            </w:smartTag>
            <w:r w:rsidRPr="008014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C32D0C" w:rsidRPr="00801471" w:rsidRDefault="00C32D0C" w:rsidP="00C3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4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4) </w:t>
            </w:r>
            <w:smartTag w:uri="urn:schemas-microsoft-com:office:smarttags" w:element="metricconverter">
              <w:smartTagPr>
                <w:attr w:name="ProductID" w:val="1700 г"/>
              </w:smartTagPr>
              <w:r w:rsidRPr="00801471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1700 г</w:t>
              </w:r>
            </w:smartTag>
            <w:r w:rsidRPr="008014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C32D0C" w:rsidRPr="00801471" w:rsidRDefault="00C32D0C" w:rsidP="00C32D0C">
            <w:pPr>
              <w:autoSpaceDE w:val="0"/>
              <w:autoSpaceDN w:val="0"/>
              <w:adjustRightInd w:val="0"/>
              <w:spacing w:after="0" w:line="240" w:lineRule="auto"/>
              <w:ind w:left="1559" w:hanging="15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4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5) </w:t>
            </w:r>
            <w:smartTag w:uri="urn:schemas-microsoft-com:office:smarttags" w:element="metricconverter">
              <w:smartTagPr>
                <w:attr w:name="ProductID" w:val="1989 г"/>
              </w:smartTagPr>
              <w:r w:rsidRPr="00801471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1989 г</w:t>
              </w:r>
            </w:smartTag>
            <w:r w:rsidRPr="008014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C32D0C" w:rsidRPr="00801471" w:rsidRDefault="00C32D0C" w:rsidP="00C3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4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6) </w:t>
            </w:r>
            <w:smartTag w:uri="urn:schemas-microsoft-com:office:smarttags" w:element="metricconverter">
              <w:smartTagPr>
                <w:attr w:name="ProductID" w:val="1887 г"/>
              </w:smartTagPr>
              <w:r w:rsidRPr="00801471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1887 г</w:t>
              </w:r>
            </w:smartTag>
            <w:r w:rsidRPr="008014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:rsidR="00C32D0C" w:rsidRPr="00801471" w:rsidRDefault="00C32D0C" w:rsidP="00C32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2D0C" w:rsidRPr="00801471" w:rsidRDefault="00C32D0C" w:rsidP="00C32D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1471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801471">
        <w:rPr>
          <w:rFonts w:ascii="Times New Roman" w:eastAsia="Times New Roman" w:hAnsi="Times New Roman" w:cs="Times New Roman"/>
          <w:sz w:val="28"/>
          <w:szCs w:val="28"/>
        </w:rPr>
        <w:t xml:space="preserve"> Ниже приведён список терминов. Все они, за исключением </w:t>
      </w:r>
      <w:r w:rsidRPr="00801471">
        <w:rPr>
          <w:rFonts w:ascii="Times New Roman" w:eastAsia="Times New Roman" w:hAnsi="Times New Roman" w:cs="Times New Roman"/>
          <w:b/>
          <w:bCs/>
          <w:sz w:val="28"/>
          <w:szCs w:val="28"/>
        </w:rPr>
        <w:t>двух</w:t>
      </w:r>
      <w:r w:rsidRPr="00801471">
        <w:rPr>
          <w:rFonts w:ascii="Times New Roman" w:eastAsia="Times New Roman" w:hAnsi="Times New Roman" w:cs="Times New Roman"/>
          <w:sz w:val="28"/>
          <w:szCs w:val="28"/>
        </w:rPr>
        <w:t xml:space="preserve">, относятся к событиям (явлениям) XIX в. </w:t>
      </w:r>
    </w:p>
    <w:p w:rsidR="00C32D0C" w:rsidRPr="00801471" w:rsidRDefault="00C32D0C" w:rsidP="00C32D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147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1) декабристы; 2) народники; 3) петрашевцы; 4) «бироновщина»; </w:t>
      </w:r>
    </w:p>
    <w:p w:rsidR="00C32D0C" w:rsidRPr="00801471" w:rsidRDefault="00C32D0C" w:rsidP="00C32D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147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5) марксисты; 6) верховники. </w:t>
      </w:r>
    </w:p>
    <w:p w:rsidR="00C32D0C" w:rsidRPr="00801471" w:rsidRDefault="00C32D0C" w:rsidP="00C32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1471">
        <w:rPr>
          <w:rFonts w:ascii="Times New Roman" w:eastAsia="Times New Roman" w:hAnsi="Times New Roman" w:cs="Times New Roman"/>
          <w:sz w:val="28"/>
          <w:szCs w:val="28"/>
        </w:rPr>
        <w:t xml:space="preserve">Найдите и запишите порядковые номера терминов, относящихся к другому историческому периоду. </w:t>
      </w:r>
    </w:p>
    <w:p w:rsidR="00C32D0C" w:rsidRPr="00801471" w:rsidRDefault="00C32D0C" w:rsidP="00C32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2D0C" w:rsidRPr="00801471" w:rsidRDefault="00C32D0C" w:rsidP="00C32D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1471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Pr="00801471">
        <w:rPr>
          <w:rFonts w:ascii="Times New Roman" w:eastAsia="Times New Roman" w:hAnsi="Times New Roman" w:cs="Times New Roman"/>
          <w:sz w:val="28"/>
          <w:szCs w:val="28"/>
        </w:rPr>
        <w:t xml:space="preserve">Запишите термин, о котором идёт речь. </w:t>
      </w:r>
    </w:p>
    <w:p w:rsidR="00C32D0C" w:rsidRPr="00801471" w:rsidRDefault="00C32D0C" w:rsidP="00C32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1471">
        <w:rPr>
          <w:rFonts w:ascii="Times New Roman" w:eastAsia="Times New Roman" w:hAnsi="Times New Roman" w:cs="Times New Roman"/>
          <w:sz w:val="28"/>
          <w:szCs w:val="28"/>
        </w:rPr>
        <w:t xml:space="preserve">Порядок назначения на должности в Московском государстве в XV— XVII вв. по знатности рода и важности должностей, занимаемых предками. </w:t>
      </w:r>
    </w:p>
    <w:p w:rsidR="00C32D0C" w:rsidRPr="00801471" w:rsidRDefault="00C32D0C" w:rsidP="00C32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312"/>
        <w:gridCol w:w="5996"/>
        <w:gridCol w:w="122"/>
      </w:tblGrid>
      <w:tr w:rsidR="00C32D0C" w:rsidRPr="00801471" w:rsidTr="00C32D0C">
        <w:trPr>
          <w:trHeight w:val="86"/>
        </w:trPr>
        <w:tc>
          <w:tcPr>
            <w:tcW w:w="9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2D0C" w:rsidRPr="00801471" w:rsidRDefault="00C32D0C" w:rsidP="00C3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4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Pr="008014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Установите соответствие между понятиями, терминами и их определениями. К каждой позиции первого столбца подберите соответствующую позицию второго. Запишите в таблицу выбранные цифры под соответствующими буквами. </w:t>
            </w:r>
          </w:p>
          <w:p w:rsidR="00C32D0C" w:rsidRPr="00801471" w:rsidRDefault="00C32D0C" w:rsidP="00C3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2D0C" w:rsidRPr="00801471" w:rsidRDefault="00C32D0C" w:rsidP="00C3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14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Понятия                                            Определения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32D0C" w:rsidRPr="00801471" w:rsidTr="00C32D0C">
        <w:tblPrEx>
          <w:tblCellMar>
            <w:left w:w="0" w:type="dxa"/>
            <w:right w:w="0" w:type="dxa"/>
          </w:tblCellMar>
        </w:tblPrEx>
        <w:trPr>
          <w:gridAfter w:val="1"/>
          <w:wAfter w:w="14" w:type="dxa"/>
          <w:trHeight w:val="1001"/>
        </w:trPr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C32D0C" w:rsidRPr="00801471" w:rsidRDefault="00C32D0C" w:rsidP="00C3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4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А) вира </w:t>
            </w:r>
          </w:p>
          <w:p w:rsidR="00C32D0C" w:rsidRPr="00801471" w:rsidRDefault="00C32D0C" w:rsidP="00C3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4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Б) полюдье </w:t>
            </w:r>
          </w:p>
          <w:p w:rsidR="00C32D0C" w:rsidRPr="00801471" w:rsidRDefault="00C32D0C" w:rsidP="00C3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4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В) удел </w:t>
            </w:r>
          </w:p>
          <w:p w:rsidR="00C32D0C" w:rsidRPr="00801471" w:rsidRDefault="00C32D0C" w:rsidP="00C3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4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Г) вече </w:t>
            </w:r>
          </w:p>
        </w:tc>
        <w:tc>
          <w:tcPr>
            <w:tcW w:w="5996" w:type="dxa"/>
            <w:tcBorders>
              <w:top w:val="nil"/>
              <w:left w:val="nil"/>
              <w:bottom w:val="nil"/>
              <w:right w:val="nil"/>
            </w:tcBorders>
          </w:tcPr>
          <w:p w:rsidR="00C32D0C" w:rsidRPr="00801471" w:rsidRDefault="00C32D0C" w:rsidP="00C3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4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1) доля члена княжеского рода </w:t>
            </w:r>
          </w:p>
          <w:p w:rsidR="00C32D0C" w:rsidRPr="00801471" w:rsidRDefault="00C32D0C" w:rsidP="00C3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4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2) штраф за совершенное преступление </w:t>
            </w:r>
          </w:p>
          <w:p w:rsidR="00C32D0C" w:rsidRPr="00801471" w:rsidRDefault="00C32D0C" w:rsidP="00C3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4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3) часть дани и оброка, отдаваемая церкви </w:t>
            </w:r>
          </w:p>
          <w:p w:rsidR="00C32D0C" w:rsidRPr="00801471" w:rsidRDefault="00C32D0C" w:rsidP="00C3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4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4) объезд князем с дружиной подвластных земель </w:t>
            </w:r>
            <w:r w:rsidRPr="0080147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для сбора дани </w:t>
            </w:r>
          </w:p>
          <w:p w:rsidR="00C32D0C" w:rsidRPr="00801471" w:rsidRDefault="00C32D0C" w:rsidP="00C3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4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5) народное собрание </w:t>
            </w:r>
          </w:p>
          <w:p w:rsidR="00C32D0C" w:rsidRPr="00801471" w:rsidRDefault="00C32D0C" w:rsidP="00C3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4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6) точный размер дани </w:t>
            </w:r>
          </w:p>
          <w:p w:rsidR="00C32D0C" w:rsidRPr="00801471" w:rsidRDefault="00C32D0C" w:rsidP="00C3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6456" w:rsidRPr="00801471" w:rsidRDefault="00E56456" w:rsidP="00C3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2D0C" w:rsidRPr="00801471" w:rsidRDefault="00C32D0C" w:rsidP="00C32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32D0C" w:rsidRPr="00801471" w:rsidRDefault="00C32D0C" w:rsidP="00C32D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2D0C" w:rsidRPr="00801471" w:rsidRDefault="00F178BC" w:rsidP="00C32D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1471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C32D0C" w:rsidRPr="00801471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C32D0C" w:rsidRPr="00801471">
        <w:rPr>
          <w:rFonts w:ascii="Times New Roman" w:eastAsia="Times New Roman" w:hAnsi="Times New Roman" w:cs="Times New Roman"/>
          <w:sz w:val="28"/>
          <w:szCs w:val="28"/>
        </w:rPr>
        <w:t xml:space="preserve">Выберите из списка три события, относящихся к правлению Ивана III. Запишите в таблицу </w:t>
      </w:r>
      <w:r w:rsidR="00C32D0C" w:rsidRPr="00801471">
        <w:rPr>
          <w:rFonts w:ascii="Times New Roman" w:eastAsia="Times New Roman" w:hAnsi="Times New Roman" w:cs="Times New Roman"/>
          <w:b/>
          <w:bCs/>
          <w:sz w:val="28"/>
          <w:szCs w:val="28"/>
        </w:rPr>
        <w:t>цифры</w:t>
      </w:r>
      <w:r w:rsidR="00C32D0C" w:rsidRPr="00801471">
        <w:rPr>
          <w:rFonts w:ascii="Times New Roman" w:eastAsia="Times New Roman" w:hAnsi="Times New Roman" w:cs="Times New Roman"/>
          <w:sz w:val="28"/>
          <w:szCs w:val="28"/>
        </w:rPr>
        <w:t xml:space="preserve">, под которыми они указаны. </w:t>
      </w:r>
    </w:p>
    <w:p w:rsidR="00C32D0C" w:rsidRPr="00801471" w:rsidRDefault="00C32D0C" w:rsidP="00C32D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14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присоединение Смоленска </w:t>
      </w:r>
    </w:p>
    <w:p w:rsidR="00C32D0C" w:rsidRPr="00801471" w:rsidRDefault="00C32D0C" w:rsidP="00C32D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14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введение государственного герба — двуглавого орла </w:t>
      </w:r>
    </w:p>
    <w:p w:rsidR="00C32D0C" w:rsidRPr="00801471" w:rsidRDefault="00C32D0C" w:rsidP="00C32D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14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присоединение Новгорода </w:t>
      </w:r>
    </w:p>
    <w:p w:rsidR="00C32D0C" w:rsidRPr="00801471" w:rsidRDefault="00C32D0C" w:rsidP="00C32D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14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расцвет приказной системы </w:t>
      </w:r>
    </w:p>
    <w:p w:rsidR="00C32D0C" w:rsidRPr="00801471" w:rsidRDefault="00C32D0C" w:rsidP="00C32D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14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создание стрелецкого войска 6) постройка краснокирпичного Московского Кремля </w:t>
      </w:r>
    </w:p>
    <w:p w:rsidR="00C32D0C" w:rsidRPr="00801471" w:rsidRDefault="00C32D0C" w:rsidP="00C32D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2D0C" w:rsidRPr="00801471" w:rsidRDefault="00F178BC" w:rsidP="00C32D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1471">
        <w:rPr>
          <w:rFonts w:ascii="Times New Roman" w:eastAsia="Times New Roman" w:hAnsi="Times New Roman" w:cs="Times New Roman"/>
          <w:sz w:val="28"/>
          <w:szCs w:val="28"/>
        </w:rPr>
        <w:t>7</w:t>
      </w:r>
      <w:r w:rsidR="00C32D0C" w:rsidRPr="00801471">
        <w:rPr>
          <w:rFonts w:ascii="Times New Roman" w:eastAsia="Times New Roman" w:hAnsi="Times New Roman" w:cs="Times New Roman"/>
          <w:sz w:val="28"/>
          <w:szCs w:val="28"/>
        </w:rPr>
        <w:t>. Установите соответствие между событиями и их участниками: к каждой</w:t>
      </w:r>
    </w:p>
    <w:p w:rsidR="00C32D0C" w:rsidRPr="00801471" w:rsidRDefault="00C32D0C" w:rsidP="00C32D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1471">
        <w:rPr>
          <w:rFonts w:ascii="Times New Roman" w:eastAsia="Times New Roman" w:hAnsi="Times New Roman" w:cs="Times New Roman"/>
          <w:sz w:val="28"/>
          <w:szCs w:val="28"/>
        </w:rPr>
        <w:t>позиции первого столбца подберите соответствующую позицию из второго</w:t>
      </w:r>
    </w:p>
    <w:p w:rsidR="00C32D0C" w:rsidRPr="00801471" w:rsidRDefault="00C32D0C" w:rsidP="00C32D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1471">
        <w:rPr>
          <w:rFonts w:ascii="Times New Roman" w:eastAsia="Times New Roman" w:hAnsi="Times New Roman" w:cs="Times New Roman"/>
          <w:sz w:val="28"/>
          <w:szCs w:val="28"/>
        </w:rPr>
        <w:t>столбца.</w:t>
      </w:r>
    </w:p>
    <w:p w:rsidR="00C32D0C" w:rsidRPr="00801471" w:rsidRDefault="00C32D0C" w:rsidP="00C32D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1471">
        <w:rPr>
          <w:rFonts w:ascii="Times New Roman" w:eastAsia="Times New Roman" w:hAnsi="Times New Roman" w:cs="Times New Roman"/>
          <w:b/>
          <w:sz w:val="28"/>
          <w:szCs w:val="28"/>
        </w:rPr>
        <w:t>СОБЫТИЕ                                                                     УЧАСТНИК</w:t>
      </w:r>
    </w:p>
    <w:p w:rsidR="00C32D0C" w:rsidRPr="00801471" w:rsidRDefault="00C32D0C" w:rsidP="00C32D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1471">
        <w:rPr>
          <w:rFonts w:ascii="Times New Roman" w:eastAsia="Times New Roman" w:hAnsi="Times New Roman" w:cs="Times New Roman"/>
          <w:sz w:val="28"/>
          <w:szCs w:val="28"/>
        </w:rPr>
        <w:t xml:space="preserve"> А) Куликовская битва                                            1) Адмирал Нахимов</w:t>
      </w:r>
    </w:p>
    <w:p w:rsidR="00C32D0C" w:rsidRPr="00801471" w:rsidRDefault="00C32D0C" w:rsidP="00C32D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1471">
        <w:rPr>
          <w:rFonts w:ascii="Times New Roman" w:eastAsia="Times New Roman" w:hAnsi="Times New Roman" w:cs="Times New Roman"/>
          <w:sz w:val="28"/>
          <w:szCs w:val="28"/>
        </w:rPr>
        <w:t>Б) взятие Казани русскими войсками                    2) Дмитрий Иванович</w:t>
      </w:r>
    </w:p>
    <w:p w:rsidR="00C32D0C" w:rsidRPr="00801471" w:rsidRDefault="00C32D0C" w:rsidP="00C32D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1471">
        <w:rPr>
          <w:rFonts w:ascii="Times New Roman" w:eastAsia="Times New Roman" w:hAnsi="Times New Roman" w:cs="Times New Roman"/>
          <w:sz w:val="28"/>
          <w:szCs w:val="28"/>
        </w:rPr>
        <w:t>В)  Полтавская битва                                               3) Никита Хрущев</w:t>
      </w:r>
    </w:p>
    <w:p w:rsidR="00C32D0C" w:rsidRPr="00801471" w:rsidRDefault="00C32D0C" w:rsidP="00C32D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1471">
        <w:rPr>
          <w:rFonts w:ascii="Times New Roman" w:eastAsia="Times New Roman" w:hAnsi="Times New Roman" w:cs="Times New Roman"/>
          <w:sz w:val="28"/>
          <w:szCs w:val="28"/>
        </w:rPr>
        <w:t>Г)  Крымская война                                                  4) Иван грозный</w:t>
      </w:r>
    </w:p>
    <w:p w:rsidR="00C32D0C" w:rsidRPr="00801471" w:rsidRDefault="00C32D0C" w:rsidP="00C32D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147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5) Генерал Брусилов</w:t>
      </w:r>
    </w:p>
    <w:p w:rsidR="00C32D0C" w:rsidRPr="00801471" w:rsidRDefault="00C32D0C" w:rsidP="00C32D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147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6) Петр первый</w:t>
      </w:r>
    </w:p>
    <w:p w:rsidR="00C32D0C" w:rsidRPr="00801471" w:rsidRDefault="00C32D0C" w:rsidP="00C32D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2D0C" w:rsidRPr="00801471" w:rsidRDefault="00C32D0C" w:rsidP="00C32D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2D0C" w:rsidRPr="00801471" w:rsidRDefault="00F178BC" w:rsidP="00C32D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1471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C32D0C" w:rsidRPr="00801471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C32D0C" w:rsidRPr="00801471">
        <w:rPr>
          <w:rFonts w:ascii="Times New Roman" w:eastAsia="Times New Roman" w:hAnsi="Times New Roman" w:cs="Times New Roman"/>
          <w:sz w:val="28"/>
          <w:szCs w:val="28"/>
        </w:rPr>
        <w:t xml:space="preserve">Заполните пустые ячейки таблицы, используя представленные в приведённом ниже списке данные: для каждой ячейки, обозначенной буквой, выберите номер нужного элемента. </w:t>
      </w:r>
    </w:p>
    <w:p w:rsidR="00C32D0C" w:rsidRPr="00801471" w:rsidRDefault="00C32D0C" w:rsidP="00C32D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2"/>
        <w:tblW w:w="0" w:type="auto"/>
        <w:tblLook w:val="01E0"/>
      </w:tblPr>
      <w:tblGrid>
        <w:gridCol w:w="3074"/>
        <w:gridCol w:w="3243"/>
        <w:gridCol w:w="3254"/>
      </w:tblGrid>
      <w:tr w:rsidR="00C32D0C" w:rsidRPr="00801471" w:rsidTr="00C32D0C">
        <w:tc>
          <w:tcPr>
            <w:tcW w:w="3190" w:type="dxa"/>
          </w:tcPr>
          <w:p w:rsidR="00C32D0C" w:rsidRPr="00801471" w:rsidRDefault="00C32D0C" w:rsidP="00C32D0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801471">
              <w:rPr>
                <w:rFonts w:eastAsia="Times New Roman"/>
                <w:b/>
                <w:sz w:val="28"/>
                <w:szCs w:val="28"/>
              </w:rPr>
              <w:t>Правитель</w:t>
            </w:r>
          </w:p>
        </w:tc>
        <w:tc>
          <w:tcPr>
            <w:tcW w:w="3190" w:type="dxa"/>
          </w:tcPr>
          <w:p w:rsidR="00C32D0C" w:rsidRPr="00801471" w:rsidRDefault="00C32D0C" w:rsidP="00C32D0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801471">
              <w:rPr>
                <w:rFonts w:eastAsia="Times New Roman"/>
                <w:b/>
                <w:sz w:val="28"/>
                <w:szCs w:val="28"/>
              </w:rPr>
              <w:t>Преобразования</w:t>
            </w:r>
          </w:p>
        </w:tc>
        <w:tc>
          <w:tcPr>
            <w:tcW w:w="3191" w:type="dxa"/>
          </w:tcPr>
          <w:p w:rsidR="00C32D0C" w:rsidRPr="00801471" w:rsidRDefault="00C32D0C" w:rsidP="00C32D0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801471">
              <w:rPr>
                <w:rFonts w:eastAsia="Times New Roman"/>
                <w:b/>
                <w:sz w:val="28"/>
                <w:szCs w:val="28"/>
              </w:rPr>
              <w:t>Век</w:t>
            </w:r>
          </w:p>
        </w:tc>
      </w:tr>
      <w:tr w:rsidR="00C32D0C" w:rsidRPr="00801471" w:rsidTr="00C32D0C">
        <w:tc>
          <w:tcPr>
            <w:tcW w:w="3190" w:type="dxa"/>
          </w:tcPr>
          <w:p w:rsidR="00C32D0C" w:rsidRPr="00801471" w:rsidRDefault="00C32D0C" w:rsidP="00C32D0C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  <w:p w:rsidR="00C32D0C" w:rsidRPr="00801471" w:rsidRDefault="00C32D0C" w:rsidP="00C32D0C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01471">
              <w:rPr>
                <w:rFonts w:eastAsia="Times New Roman"/>
                <w:sz w:val="28"/>
                <w:szCs w:val="28"/>
              </w:rPr>
              <w:t>Иван Грозный</w:t>
            </w:r>
          </w:p>
        </w:tc>
        <w:tc>
          <w:tcPr>
            <w:tcW w:w="3190" w:type="dxa"/>
          </w:tcPr>
          <w:p w:rsidR="00C32D0C" w:rsidRPr="00801471" w:rsidRDefault="00C32D0C" w:rsidP="00C32D0C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  <w:p w:rsidR="00C32D0C" w:rsidRPr="00801471" w:rsidRDefault="00C32D0C" w:rsidP="00C32D0C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01471">
              <w:rPr>
                <w:rFonts w:eastAsia="Times New Roman"/>
                <w:sz w:val="28"/>
                <w:szCs w:val="28"/>
              </w:rPr>
              <w:t>Создание стрелецкого войска</w:t>
            </w:r>
          </w:p>
        </w:tc>
        <w:tc>
          <w:tcPr>
            <w:tcW w:w="3191" w:type="dxa"/>
          </w:tcPr>
          <w:p w:rsidR="00C32D0C" w:rsidRPr="00801471" w:rsidRDefault="00C32D0C" w:rsidP="00C32D0C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01471">
              <w:rPr>
                <w:rFonts w:eastAsia="Times New Roman"/>
                <w:sz w:val="28"/>
                <w:szCs w:val="28"/>
              </w:rPr>
              <w:t>___________________(А)</w:t>
            </w:r>
          </w:p>
        </w:tc>
      </w:tr>
      <w:tr w:rsidR="00C32D0C" w:rsidRPr="00801471" w:rsidTr="00C32D0C">
        <w:tc>
          <w:tcPr>
            <w:tcW w:w="3190" w:type="dxa"/>
          </w:tcPr>
          <w:p w:rsidR="00C32D0C" w:rsidRPr="00801471" w:rsidRDefault="00C32D0C" w:rsidP="00C32D0C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01471">
              <w:rPr>
                <w:rFonts w:eastAsia="Times New Roman"/>
                <w:sz w:val="28"/>
                <w:szCs w:val="28"/>
              </w:rPr>
              <w:t>__________________(Г)</w:t>
            </w:r>
          </w:p>
          <w:p w:rsidR="00C32D0C" w:rsidRPr="00801471" w:rsidRDefault="00C32D0C" w:rsidP="00C32D0C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32D0C" w:rsidRPr="00801471" w:rsidRDefault="00C32D0C" w:rsidP="00C32D0C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01471">
              <w:rPr>
                <w:rFonts w:eastAsia="Times New Roman"/>
                <w:sz w:val="28"/>
                <w:szCs w:val="28"/>
              </w:rPr>
              <w:t>Установление уроков и погостов</w:t>
            </w:r>
          </w:p>
        </w:tc>
        <w:tc>
          <w:tcPr>
            <w:tcW w:w="3191" w:type="dxa"/>
          </w:tcPr>
          <w:p w:rsidR="00C32D0C" w:rsidRPr="00801471" w:rsidRDefault="00C32D0C" w:rsidP="00C32D0C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01471">
              <w:rPr>
                <w:rFonts w:eastAsia="Times New Roman"/>
                <w:sz w:val="28"/>
                <w:szCs w:val="28"/>
                <w:lang w:val="en-US"/>
              </w:rPr>
              <w:t>X</w:t>
            </w:r>
            <w:r w:rsidRPr="00801471">
              <w:rPr>
                <w:rFonts w:eastAsia="Times New Roman"/>
                <w:sz w:val="28"/>
                <w:szCs w:val="28"/>
              </w:rPr>
              <w:t xml:space="preserve">  век</w:t>
            </w:r>
          </w:p>
        </w:tc>
      </w:tr>
      <w:tr w:rsidR="00C32D0C" w:rsidRPr="00801471" w:rsidTr="00C32D0C">
        <w:tc>
          <w:tcPr>
            <w:tcW w:w="3190" w:type="dxa"/>
          </w:tcPr>
          <w:p w:rsidR="00C32D0C" w:rsidRPr="00801471" w:rsidRDefault="00C32D0C" w:rsidP="00C32D0C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  <w:p w:rsidR="00C32D0C" w:rsidRPr="00801471" w:rsidRDefault="00C32D0C" w:rsidP="00C32D0C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01471">
              <w:rPr>
                <w:rFonts w:eastAsia="Times New Roman"/>
                <w:sz w:val="28"/>
                <w:szCs w:val="28"/>
              </w:rPr>
              <w:t xml:space="preserve">Иван </w:t>
            </w:r>
            <w:r w:rsidRPr="00801471">
              <w:rPr>
                <w:rFonts w:eastAsia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190" w:type="dxa"/>
          </w:tcPr>
          <w:p w:rsidR="00C32D0C" w:rsidRPr="00801471" w:rsidRDefault="00C32D0C" w:rsidP="00C32D0C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01471">
              <w:rPr>
                <w:rFonts w:eastAsia="Times New Roman"/>
                <w:sz w:val="28"/>
                <w:szCs w:val="28"/>
              </w:rPr>
              <w:t>___________________(Д)</w:t>
            </w:r>
          </w:p>
        </w:tc>
        <w:tc>
          <w:tcPr>
            <w:tcW w:w="3191" w:type="dxa"/>
          </w:tcPr>
          <w:p w:rsidR="00C32D0C" w:rsidRPr="00801471" w:rsidRDefault="00C32D0C" w:rsidP="00C32D0C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01471">
              <w:rPr>
                <w:rFonts w:eastAsia="Times New Roman"/>
                <w:sz w:val="28"/>
                <w:szCs w:val="28"/>
              </w:rPr>
              <w:t>___________________(Е)</w:t>
            </w:r>
          </w:p>
        </w:tc>
      </w:tr>
    </w:tbl>
    <w:p w:rsidR="00C32D0C" w:rsidRPr="00801471" w:rsidRDefault="00C32D0C" w:rsidP="00C32D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1471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Пропущенные элементы:</w:t>
      </w:r>
    </w:p>
    <w:p w:rsidR="00C32D0C" w:rsidRPr="00801471" w:rsidRDefault="00C32D0C" w:rsidP="00C32D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2D0C" w:rsidRPr="00801471" w:rsidRDefault="00C32D0C" w:rsidP="00C32D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1471" w:rsidRDefault="00801471" w:rsidP="00C32D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2D0C" w:rsidRPr="00801471">
        <w:rPr>
          <w:rFonts w:ascii="Times New Roman" w:eastAsia="Times New Roman" w:hAnsi="Times New Roman" w:cs="Times New Roman"/>
          <w:sz w:val="28"/>
          <w:szCs w:val="28"/>
        </w:rPr>
        <w:t>1) Фёдор Алексеевич</w:t>
      </w:r>
    </w:p>
    <w:p w:rsidR="00C32D0C" w:rsidRPr="00801471" w:rsidRDefault="00C32D0C" w:rsidP="00C32D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147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2) </w:t>
      </w:r>
      <w:r w:rsidRPr="00801471">
        <w:rPr>
          <w:rFonts w:ascii="Times New Roman" w:eastAsia="Times New Roman" w:hAnsi="Times New Roman" w:cs="Times New Roman"/>
          <w:sz w:val="28"/>
          <w:szCs w:val="28"/>
          <w:lang w:val="en-US"/>
        </w:rPr>
        <w:t>XVI</w:t>
      </w:r>
      <w:r w:rsidRPr="00801471">
        <w:rPr>
          <w:rFonts w:ascii="Times New Roman" w:eastAsia="Times New Roman" w:hAnsi="Times New Roman" w:cs="Times New Roman"/>
          <w:sz w:val="28"/>
          <w:szCs w:val="28"/>
        </w:rPr>
        <w:t xml:space="preserve"> век</w:t>
      </w:r>
    </w:p>
    <w:p w:rsidR="00C32D0C" w:rsidRPr="00801471" w:rsidRDefault="00E56456" w:rsidP="00C32D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1471">
        <w:rPr>
          <w:rFonts w:ascii="Times New Roman" w:eastAsia="Times New Roman" w:hAnsi="Times New Roman" w:cs="Times New Roman"/>
          <w:sz w:val="28"/>
          <w:szCs w:val="28"/>
        </w:rPr>
        <w:t xml:space="preserve"> 3) Дмитрий Донской</w:t>
      </w:r>
    </w:p>
    <w:p w:rsidR="00C32D0C" w:rsidRPr="00801471" w:rsidRDefault="00C32D0C" w:rsidP="00C32D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1471">
        <w:rPr>
          <w:rFonts w:ascii="Times New Roman" w:eastAsia="Times New Roman" w:hAnsi="Times New Roman" w:cs="Times New Roman"/>
          <w:sz w:val="28"/>
          <w:szCs w:val="28"/>
        </w:rPr>
        <w:t xml:space="preserve">  4) </w:t>
      </w:r>
      <w:r w:rsidRPr="00801471">
        <w:rPr>
          <w:rFonts w:ascii="Times New Roman" w:eastAsia="Times New Roman" w:hAnsi="Times New Roman" w:cs="Times New Roman"/>
          <w:sz w:val="28"/>
          <w:szCs w:val="28"/>
          <w:lang w:val="en-US"/>
        </w:rPr>
        <w:t>XV</w:t>
      </w:r>
      <w:r w:rsidRPr="00801471">
        <w:rPr>
          <w:rFonts w:ascii="Times New Roman" w:eastAsia="Times New Roman" w:hAnsi="Times New Roman" w:cs="Times New Roman"/>
          <w:sz w:val="28"/>
          <w:szCs w:val="28"/>
        </w:rPr>
        <w:t xml:space="preserve"> век</w:t>
      </w:r>
    </w:p>
    <w:p w:rsidR="00C32D0C" w:rsidRPr="00801471" w:rsidRDefault="00C32D0C" w:rsidP="00E564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1471">
        <w:rPr>
          <w:rFonts w:ascii="Times New Roman" w:eastAsia="Times New Roman" w:hAnsi="Times New Roman" w:cs="Times New Roman"/>
          <w:sz w:val="28"/>
          <w:szCs w:val="28"/>
        </w:rPr>
        <w:t>5) Ограничение крестьянского перехода Юрьевым днем</w:t>
      </w:r>
    </w:p>
    <w:p w:rsidR="00C32D0C" w:rsidRPr="00801471" w:rsidRDefault="00C32D0C" w:rsidP="00E564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1471">
        <w:rPr>
          <w:rFonts w:ascii="Times New Roman" w:eastAsia="Times New Roman" w:hAnsi="Times New Roman" w:cs="Times New Roman"/>
          <w:sz w:val="28"/>
          <w:szCs w:val="28"/>
        </w:rPr>
        <w:t>6) Ликвидация местничества</w:t>
      </w:r>
    </w:p>
    <w:p w:rsidR="00C32D0C" w:rsidRPr="00801471" w:rsidRDefault="00C32D0C" w:rsidP="00E564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1471">
        <w:rPr>
          <w:rFonts w:ascii="Times New Roman" w:eastAsia="Times New Roman" w:hAnsi="Times New Roman" w:cs="Times New Roman"/>
          <w:sz w:val="28"/>
          <w:szCs w:val="28"/>
        </w:rPr>
        <w:t>7) Введение патриаршества</w:t>
      </w:r>
    </w:p>
    <w:p w:rsidR="00C32D0C" w:rsidRPr="00801471" w:rsidRDefault="00C32D0C" w:rsidP="00E564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1471">
        <w:rPr>
          <w:rFonts w:ascii="Times New Roman" w:eastAsia="Times New Roman" w:hAnsi="Times New Roman" w:cs="Times New Roman"/>
          <w:sz w:val="28"/>
          <w:szCs w:val="28"/>
        </w:rPr>
        <w:t xml:space="preserve">8) </w:t>
      </w:r>
      <w:r w:rsidRPr="00801471">
        <w:rPr>
          <w:rFonts w:ascii="Times New Roman" w:eastAsia="Times New Roman" w:hAnsi="Times New Roman" w:cs="Times New Roman"/>
          <w:sz w:val="28"/>
          <w:szCs w:val="28"/>
          <w:lang w:val="en-US"/>
        </w:rPr>
        <w:t>XIII</w:t>
      </w:r>
      <w:r w:rsidRPr="00801471">
        <w:rPr>
          <w:rFonts w:ascii="Times New Roman" w:eastAsia="Times New Roman" w:hAnsi="Times New Roman" w:cs="Times New Roman"/>
          <w:sz w:val="28"/>
          <w:szCs w:val="28"/>
        </w:rPr>
        <w:t xml:space="preserve"> век</w:t>
      </w:r>
    </w:p>
    <w:p w:rsidR="00C32D0C" w:rsidRPr="00801471" w:rsidRDefault="00C32D0C" w:rsidP="00E564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1471">
        <w:rPr>
          <w:rFonts w:ascii="Times New Roman" w:eastAsia="Times New Roman" w:hAnsi="Times New Roman" w:cs="Times New Roman"/>
          <w:sz w:val="28"/>
          <w:szCs w:val="28"/>
        </w:rPr>
        <w:t>9) Княгиня Ольга</w:t>
      </w:r>
    </w:p>
    <w:p w:rsidR="00C32D0C" w:rsidRPr="00801471" w:rsidRDefault="00C32D0C" w:rsidP="00C32D0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C32D0C" w:rsidRPr="00801471" w:rsidRDefault="00C32D0C" w:rsidP="00C32D0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0C56FB" w:rsidRPr="00801471" w:rsidRDefault="000C56FB" w:rsidP="009528A8">
      <w:pPr>
        <w:pStyle w:val="Default"/>
        <w:ind w:firstLine="700"/>
        <w:jc w:val="center"/>
        <w:rPr>
          <w:b/>
          <w:bCs/>
          <w:sz w:val="28"/>
          <w:szCs w:val="28"/>
        </w:rPr>
      </w:pPr>
    </w:p>
    <w:sectPr w:rsidR="000C56FB" w:rsidRPr="00801471" w:rsidSect="00952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A75" w:rsidRDefault="00093A75" w:rsidP="00221B19">
      <w:pPr>
        <w:spacing w:after="0" w:line="240" w:lineRule="auto"/>
      </w:pPr>
      <w:r>
        <w:separator/>
      </w:r>
    </w:p>
  </w:endnote>
  <w:endnote w:type="continuationSeparator" w:id="1">
    <w:p w:rsidR="00093A75" w:rsidRDefault="00093A75" w:rsidP="00221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A75" w:rsidRDefault="00093A75" w:rsidP="00221B19">
      <w:pPr>
        <w:spacing w:after="0" w:line="240" w:lineRule="auto"/>
      </w:pPr>
      <w:r>
        <w:separator/>
      </w:r>
    </w:p>
  </w:footnote>
  <w:footnote w:type="continuationSeparator" w:id="1">
    <w:p w:rsidR="00093A75" w:rsidRDefault="00093A75" w:rsidP="00221B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0231C"/>
    <w:multiLevelType w:val="hybridMultilevel"/>
    <w:tmpl w:val="9646A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F4D07"/>
    <w:multiLevelType w:val="hybridMultilevel"/>
    <w:tmpl w:val="947CF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F5899"/>
    <w:multiLevelType w:val="hybridMultilevel"/>
    <w:tmpl w:val="8FA67F6C"/>
    <w:lvl w:ilvl="0" w:tplc="5B7C1BA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3172A5"/>
    <w:multiLevelType w:val="hybridMultilevel"/>
    <w:tmpl w:val="9BEAF4A4"/>
    <w:lvl w:ilvl="0" w:tplc="40C4E9E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916445E"/>
    <w:multiLevelType w:val="hybridMultilevel"/>
    <w:tmpl w:val="CC9E7466"/>
    <w:lvl w:ilvl="0" w:tplc="D6FE64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156C16"/>
    <w:multiLevelType w:val="hybridMultilevel"/>
    <w:tmpl w:val="AA400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AB61A6"/>
    <w:multiLevelType w:val="hybridMultilevel"/>
    <w:tmpl w:val="E23CC9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E85D24"/>
    <w:multiLevelType w:val="hybridMultilevel"/>
    <w:tmpl w:val="E5CC6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3880"/>
    <w:rsid w:val="00006A4E"/>
    <w:rsid w:val="0005713E"/>
    <w:rsid w:val="00057577"/>
    <w:rsid w:val="00062164"/>
    <w:rsid w:val="00073943"/>
    <w:rsid w:val="00093A75"/>
    <w:rsid w:val="00097ECB"/>
    <w:rsid w:val="000C2116"/>
    <w:rsid w:val="000C56FB"/>
    <w:rsid w:val="000E17FE"/>
    <w:rsid w:val="000E2FBA"/>
    <w:rsid w:val="00196EBA"/>
    <w:rsid w:val="001A21A4"/>
    <w:rsid w:val="001C0FCF"/>
    <w:rsid w:val="001D0193"/>
    <w:rsid w:val="001D4C3A"/>
    <w:rsid w:val="00221B19"/>
    <w:rsid w:val="0022523A"/>
    <w:rsid w:val="002A6CED"/>
    <w:rsid w:val="002B5DAE"/>
    <w:rsid w:val="002E6504"/>
    <w:rsid w:val="002F10F0"/>
    <w:rsid w:val="002F6F3D"/>
    <w:rsid w:val="00315EEA"/>
    <w:rsid w:val="0035109E"/>
    <w:rsid w:val="003F45AC"/>
    <w:rsid w:val="00475D69"/>
    <w:rsid w:val="00482164"/>
    <w:rsid w:val="004926FD"/>
    <w:rsid w:val="0049569D"/>
    <w:rsid w:val="004A15CD"/>
    <w:rsid w:val="004A7E17"/>
    <w:rsid w:val="004E22FC"/>
    <w:rsid w:val="0050567C"/>
    <w:rsid w:val="00525A95"/>
    <w:rsid w:val="0054085C"/>
    <w:rsid w:val="00557B24"/>
    <w:rsid w:val="005901A1"/>
    <w:rsid w:val="005C499E"/>
    <w:rsid w:val="005E1419"/>
    <w:rsid w:val="0063661D"/>
    <w:rsid w:val="00661592"/>
    <w:rsid w:val="007036DE"/>
    <w:rsid w:val="00730F2F"/>
    <w:rsid w:val="00801471"/>
    <w:rsid w:val="008367FF"/>
    <w:rsid w:val="0087328F"/>
    <w:rsid w:val="009528A8"/>
    <w:rsid w:val="00953617"/>
    <w:rsid w:val="00966ABF"/>
    <w:rsid w:val="009A5EF7"/>
    <w:rsid w:val="009C4DBE"/>
    <w:rsid w:val="009D1FAA"/>
    <w:rsid w:val="009E34E9"/>
    <w:rsid w:val="00A657A7"/>
    <w:rsid w:val="00AB2BDC"/>
    <w:rsid w:val="00AD55D2"/>
    <w:rsid w:val="00AE44DA"/>
    <w:rsid w:val="00B23161"/>
    <w:rsid w:val="00B96263"/>
    <w:rsid w:val="00BA2340"/>
    <w:rsid w:val="00BC5C95"/>
    <w:rsid w:val="00BE2AB9"/>
    <w:rsid w:val="00BE504E"/>
    <w:rsid w:val="00C2642F"/>
    <w:rsid w:val="00C32D0C"/>
    <w:rsid w:val="00C42E5D"/>
    <w:rsid w:val="00C54FBA"/>
    <w:rsid w:val="00CA15D3"/>
    <w:rsid w:val="00CA3640"/>
    <w:rsid w:val="00CF16F4"/>
    <w:rsid w:val="00D01AD3"/>
    <w:rsid w:val="00D63880"/>
    <w:rsid w:val="00D67F51"/>
    <w:rsid w:val="00D76C6F"/>
    <w:rsid w:val="00E12500"/>
    <w:rsid w:val="00E151B6"/>
    <w:rsid w:val="00E56456"/>
    <w:rsid w:val="00E56980"/>
    <w:rsid w:val="00ED2EF8"/>
    <w:rsid w:val="00F00762"/>
    <w:rsid w:val="00F178BC"/>
    <w:rsid w:val="00F631C9"/>
    <w:rsid w:val="00FA7013"/>
    <w:rsid w:val="00FB2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6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388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D6388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528A8"/>
    <w:pPr>
      <w:spacing w:after="0" w:line="240" w:lineRule="auto"/>
    </w:pPr>
  </w:style>
  <w:style w:type="paragraph" w:customStyle="1" w:styleId="c5">
    <w:name w:val="c5"/>
    <w:basedOn w:val="a"/>
    <w:rsid w:val="00952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952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A5EF7"/>
    <w:pPr>
      <w:ind w:left="720"/>
      <w:contextualSpacing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E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22FC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221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21B19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221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21B19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3"/>
    <w:uiPriority w:val="59"/>
    <w:rsid w:val="00ED2EF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C32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rsid w:val="00E564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6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388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D6388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9528A8"/>
    <w:pPr>
      <w:spacing w:after="0" w:line="240" w:lineRule="auto"/>
    </w:pPr>
  </w:style>
  <w:style w:type="paragraph" w:customStyle="1" w:styleId="c5">
    <w:name w:val="c5"/>
    <w:basedOn w:val="a"/>
    <w:rsid w:val="00952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952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A5EF7"/>
    <w:pPr>
      <w:ind w:left="720"/>
      <w:contextualSpacing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E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22FC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221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21B19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221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21B19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3"/>
    <w:uiPriority w:val="59"/>
    <w:rsid w:val="00ED2E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C32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E564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0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4</cp:revision>
  <cp:lastPrinted>2018-03-11T15:55:00Z</cp:lastPrinted>
  <dcterms:created xsi:type="dcterms:W3CDTF">2020-10-22T06:29:00Z</dcterms:created>
  <dcterms:modified xsi:type="dcterms:W3CDTF">2020-10-22T06:40:00Z</dcterms:modified>
</cp:coreProperties>
</file>